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886"/>
        <w:tblW w:w="8745" w:type="dxa"/>
        <w:tblLook w:val="04A0" w:firstRow="1" w:lastRow="0" w:firstColumn="1" w:lastColumn="0" w:noHBand="0" w:noVBand="1"/>
      </w:tblPr>
      <w:tblGrid>
        <w:gridCol w:w="4350"/>
        <w:gridCol w:w="2127"/>
        <w:gridCol w:w="2268"/>
      </w:tblGrid>
      <w:tr w:rsidR="004C0C45" w:rsidRPr="002115D2" w14:paraId="41DC8EA7" w14:textId="77777777" w:rsidTr="004C0C45">
        <w:trPr>
          <w:trHeight w:val="280"/>
        </w:trPr>
        <w:tc>
          <w:tcPr>
            <w:tcW w:w="4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986D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Hlk15585432"/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Taxon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6E9E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 number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8302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 length</w:t>
            </w:r>
          </w:p>
        </w:tc>
      </w:tr>
      <w:tr w:rsidR="004C0C45" w:rsidRPr="002115D2" w14:paraId="764B0D93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7CF3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Astragalus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mongholicus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Bunge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5FC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NC_029828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258A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123,582</w:t>
            </w:r>
          </w:p>
        </w:tc>
      </w:tr>
      <w:tr w:rsidR="004C0C45" w:rsidRPr="002115D2" w14:paraId="5E638559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B691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Astragalus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nakaianus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Y.N.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Lee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9D63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KR296789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A81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123,633</w:t>
            </w:r>
          </w:p>
        </w:tc>
      </w:tr>
      <w:tr w:rsidR="004C0C45" w:rsidRPr="002115D2" w14:paraId="71B40B94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7F00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Caragana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kozlowii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Kom</w:t>
            </w:r>
            <w:proofErr w:type="spellEnd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EA6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KX349219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7597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131,274</w:t>
            </w:r>
          </w:p>
        </w:tc>
      </w:tr>
      <w:tr w:rsidR="004C0C45" w:rsidRPr="002115D2" w14:paraId="4C8E7D57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11FF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Caragana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microphylla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Lam.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2667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KX289922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EAD4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130,029</w:t>
            </w:r>
          </w:p>
        </w:tc>
      </w:tr>
      <w:tr w:rsidR="004C0C45" w:rsidRPr="002115D2" w14:paraId="4E8EF996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4089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Carmichaelia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australis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R. Br.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77A6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MF597719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F7C3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122,805</w:t>
            </w:r>
          </w:p>
        </w:tc>
      </w:tr>
      <w:tr w:rsidR="004C0C45" w:rsidRPr="002115D2" w14:paraId="43E48A30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D22C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Cicer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arietinum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C44A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NC_011163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30B7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125,319</w:t>
            </w:r>
          </w:p>
        </w:tc>
      </w:tr>
      <w:tr w:rsidR="004C0C45" w:rsidRPr="002115D2" w14:paraId="7698A14D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625A3" w14:textId="77777777" w:rsidR="004C0C45" w:rsidRPr="00E869F8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Dalbergia</w:t>
            </w:r>
            <w:proofErr w:type="spellEnd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hainanensis</w:t>
            </w:r>
            <w:proofErr w:type="spellEnd"/>
            <w:r>
              <w:t xml:space="preserve"> </w:t>
            </w:r>
            <w:proofErr w:type="spellStart"/>
            <w:r w:rsidRPr="00E86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Merr</w:t>
            </w:r>
            <w:proofErr w:type="spellEnd"/>
            <w:r w:rsidRPr="00E86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 &amp; Chun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9BA7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MF926268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653C5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56,073</w:t>
            </w:r>
          </w:p>
        </w:tc>
      </w:tr>
      <w:tr w:rsidR="004C0C45" w:rsidRPr="002115D2" w14:paraId="4BC250F7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10706" w14:textId="77777777" w:rsidR="004C0C45" w:rsidRPr="00C7256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Dalbergia</w:t>
            </w:r>
            <w:proofErr w:type="spellEnd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odorifera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E86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T.C.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86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75B5B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MF668133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8744C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56,064</w:t>
            </w:r>
          </w:p>
        </w:tc>
      </w:tr>
      <w:tr w:rsidR="004C0C45" w:rsidRPr="002115D2" w14:paraId="21663BA8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FDE7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Glycine max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EE36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(L.) </w:t>
            </w:r>
            <w:proofErr w:type="spellStart"/>
            <w:r w:rsidRPr="00EE36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Merr</w:t>
            </w:r>
            <w:proofErr w:type="spellEnd"/>
            <w:r w:rsidRPr="00EE360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6F86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DQ317523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00AAC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52,218</w:t>
            </w:r>
          </w:p>
        </w:tc>
      </w:tr>
      <w:tr w:rsidR="004C0C45" w:rsidRPr="002115D2" w14:paraId="7774F99E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B6755" w14:textId="77777777" w:rsidR="004C0C45" w:rsidRPr="00EE3606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Glycine falcata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Benth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16C6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NC_021649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E7D2D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53,023</w:t>
            </w:r>
          </w:p>
        </w:tc>
      </w:tr>
      <w:tr w:rsidR="004C0C45" w:rsidRPr="002115D2" w14:paraId="4926088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0D2B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Glycyrrhiza glabra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24AE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NC_024038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FCE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127,943</w:t>
            </w:r>
          </w:p>
        </w:tc>
      </w:tr>
      <w:tr w:rsidR="004C0C45" w:rsidRPr="002115D2" w14:paraId="1E30169F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3919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Lathyrus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sativus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44B5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NC_014063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9850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121,020</w:t>
            </w:r>
          </w:p>
        </w:tc>
      </w:tr>
      <w:tr w:rsidR="004C0C45" w:rsidRPr="002115D2" w14:paraId="3EA6114B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9845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Lathyrus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davidii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Hance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65FD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KJ806192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42F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123,895</w:t>
            </w:r>
          </w:p>
        </w:tc>
      </w:tr>
      <w:tr w:rsidR="004C0C45" w:rsidRPr="002115D2" w14:paraId="6B8680E1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503A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Lens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culinaris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Medik</w:t>
            </w:r>
            <w:proofErr w:type="spellEnd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7CB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KF186232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426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123,096</w:t>
            </w:r>
          </w:p>
        </w:tc>
      </w:tr>
      <w:tr w:rsidR="004C0C45" w:rsidRPr="002115D2" w14:paraId="75422900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1F71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Medicago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truncatula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Gaertn</w:t>
            </w:r>
            <w:proofErr w:type="spellEnd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F484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NC_003119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23D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124,033</w:t>
            </w:r>
          </w:p>
        </w:tc>
      </w:tr>
      <w:tr w:rsidR="004C0C45" w:rsidRPr="002115D2" w14:paraId="3D2BFB6A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D7DE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Medicago sativa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24A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KU321683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260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128,574</w:t>
            </w:r>
          </w:p>
        </w:tc>
      </w:tr>
      <w:tr w:rsidR="004C0C45" w:rsidRPr="002115D2" w14:paraId="22BFDACB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EABF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Millettia</w:t>
            </w:r>
            <w:proofErr w:type="spellEnd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japonica</w:t>
            </w:r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 xml:space="preserve">(Siebold &amp; </w:t>
            </w:r>
            <w:proofErr w:type="spellStart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Zucc</w:t>
            </w:r>
            <w:proofErr w:type="spellEnd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.) A.</w:t>
            </w:r>
            <w:r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Gray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880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1C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MN311163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BBA1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132,547</w:t>
            </w:r>
          </w:p>
        </w:tc>
      </w:tr>
      <w:tr w:rsidR="004C0C45" w:rsidRPr="002115D2" w14:paraId="647F62D7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6647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Pisum sativum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850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KJ806203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A2E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122,149</w:t>
            </w:r>
          </w:p>
        </w:tc>
      </w:tr>
      <w:tr w:rsidR="004C0C45" w:rsidRPr="002115D2" w14:paraId="16AAEC37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B3AA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Trifolium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grandiflorum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Schreb</w:t>
            </w:r>
            <w:proofErr w:type="spellEnd"/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4744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KC894707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D29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125,628</w:t>
            </w:r>
          </w:p>
        </w:tc>
      </w:tr>
      <w:tr w:rsidR="004C0C45" w:rsidRPr="002115D2" w14:paraId="2C478957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B447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Trifolium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subterraneum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C76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NC_011828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C2CA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144,763</w:t>
            </w:r>
          </w:p>
        </w:tc>
      </w:tr>
      <w:tr w:rsidR="004C0C45" w:rsidRPr="002115D2" w14:paraId="33DBFB0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8CCC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Vicia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faba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3EC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KF042344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56BA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123,722</w:t>
            </w:r>
          </w:p>
        </w:tc>
      </w:tr>
      <w:tr w:rsidR="004C0C45" w:rsidRPr="002115D2" w14:paraId="2F3CEC2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429D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Vicia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sepium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2E11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MG682352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2263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124,095</w:t>
            </w:r>
          </w:p>
        </w:tc>
      </w:tr>
      <w:tr w:rsidR="004C0C45" w:rsidRPr="002115D2" w14:paraId="700E0BC1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BA8B8" w14:textId="77777777" w:rsidR="004C0C45" w:rsidRPr="00C7256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kern w:val="0"/>
                <w:sz w:val="22"/>
              </w:rPr>
              <w:t>Vigna radiata</w:t>
            </w:r>
            <w:r>
              <w:t xml:space="preserve"> </w:t>
            </w:r>
            <w:r w:rsidRPr="00E869F8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(L.) R.</w:t>
            </w:r>
            <w:r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869F8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Wilczek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488EA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NC_013843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54C55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51,271</w:t>
            </w:r>
          </w:p>
        </w:tc>
      </w:tr>
      <w:tr w:rsidR="004C0C45" w:rsidRPr="002115D2" w14:paraId="2B2B1AD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5D1C3" w14:textId="77777777" w:rsidR="004C0C45" w:rsidRPr="00C7256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kern w:val="0"/>
                <w:sz w:val="22"/>
              </w:rPr>
              <w:t xml:space="preserve">Vigna </w:t>
            </w:r>
            <w:proofErr w:type="spellStart"/>
            <w:r w:rsidRPr="00C72562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kern w:val="0"/>
                <w:sz w:val="22"/>
              </w:rPr>
              <w:t>unguiculata</w:t>
            </w:r>
            <w:proofErr w:type="spellEnd"/>
            <w:r>
              <w:t xml:space="preserve"> </w:t>
            </w:r>
            <w:r w:rsidRPr="00E869F8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 xml:space="preserve">(L.) </w:t>
            </w:r>
            <w:proofErr w:type="spellStart"/>
            <w:r w:rsidRPr="00E869F8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Walp</w:t>
            </w:r>
            <w:proofErr w:type="spellEnd"/>
            <w:r w:rsidRPr="00E869F8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D2059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25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NC_018051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ECF7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52,415</w:t>
            </w:r>
          </w:p>
        </w:tc>
      </w:tr>
      <w:tr w:rsidR="004C0C45" w:rsidRPr="002115D2" w14:paraId="4532A395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C268" w14:textId="77777777" w:rsidR="004C0C45" w:rsidRPr="002B3850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Wisteria </w:t>
            </w: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brachybotrys</w:t>
            </w:r>
            <w:proofErr w:type="spellEnd"/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 xml:space="preserve">Siebold &amp; </w:t>
            </w:r>
            <w:proofErr w:type="spellStart"/>
            <w:r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Zucc</w:t>
            </w:r>
            <w:proofErr w:type="spellEnd"/>
            <w:r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DAA3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644C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131,179</w:t>
            </w:r>
          </w:p>
        </w:tc>
      </w:tr>
      <w:tr w:rsidR="004C0C45" w:rsidRPr="002115D2" w14:paraId="6B0DE9E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5B27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Wisteria floribunda</w:t>
            </w:r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(</w:t>
            </w:r>
            <w:proofErr w:type="spellStart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Willd</w:t>
            </w:r>
            <w:proofErr w:type="spellEnd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.) DC.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C0B6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BBEB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130,905</w:t>
            </w:r>
          </w:p>
        </w:tc>
      </w:tr>
      <w:tr w:rsidR="004C0C45" w:rsidRPr="002115D2" w14:paraId="062818F8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66D6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Wisteria floribunda_</w:t>
            </w:r>
            <w:r w:rsidRPr="002115D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CA3B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KM103376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EC8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130,960</w:t>
            </w:r>
          </w:p>
        </w:tc>
      </w:tr>
      <w:tr w:rsidR="004C0C45" w:rsidRPr="002115D2" w14:paraId="54D6666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8370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Wisteria </w:t>
            </w: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frutescens</w:t>
            </w:r>
            <w:proofErr w:type="spellEnd"/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 xml:space="preserve">(L.) </w:t>
            </w:r>
            <w:proofErr w:type="spellStart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Poir</w:t>
            </w:r>
            <w:proofErr w:type="spellEnd"/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3302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ACF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130,116</w:t>
            </w:r>
          </w:p>
        </w:tc>
      </w:tr>
      <w:tr w:rsidR="004C0C45" w:rsidRPr="002115D2" w14:paraId="3A0D08FE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9199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Wisteria </w:t>
            </w: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sinensis</w:t>
            </w:r>
            <w:proofErr w:type="spellEnd"/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2B3850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(Sims) Sweet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65D0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9E20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130,976</w:t>
            </w:r>
          </w:p>
        </w:tc>
      </w:tr>
      <w:tr w:rsidR="004C0C45" w:rsidRPr="002115D2" w14:paraId="3C3BC8AD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CA2C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Wisteria sinensis_</w:t>
            </w:r>
            <w:r w:rsidRPr="002115D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C1EB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KT200359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163C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130,561</w:t>
            </w:r>
          </w:p>
        </w:tc>
      </w:tr>
      <w:tr w:rsidR="004C0C45" w:rsidRPr="002115D2" w14:paraId="3350C2F0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5642" w14:textId="77777777" w:rsidR="004C0C45" w:rsidRPr="0043666E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Wisteria </w:t>
            </w: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venusta</w:t>
            </w:r>
            <w:proofErr w:type="spellEnd"/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3666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Rehder</w:t>
            </w:r>
            <w:proofErr w:type="spellEnd"/>
            <w:r w:rsidRPr="0043666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 xml:space="preserve"> &amp; E.H. Wilson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11C5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8CB5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131,505</w:t>
            </w:r>
          </w:p>
        </w:tc>
      </w:tr>
      <w:tr w:rsidR="004C0C45" w:rsidRPr="002115D2" w14:paraId="57D15CE9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3A18" w14:textId="77777777" w:rsidR="004C0C45" w:rsidRPr="0043666E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Wisteria </w:t>
            </w:r>
            <w:proofErr w:type="spellStart"/>
            <w:r w:rsidRPr="002115D2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>villosa</w:t>
            </w:r>
            <w:proofErr w:type="spellEnd"/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Rehder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7A71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N311172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2514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130,347</w:t>
            </w:r>
          </w:p>
        </w:tc>
      </w:tr>
      <w:tr w:rsidR="004C0C45" w:rsidRPr="002115D2" w14:paraId="662E75C3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3F2C" w14:textId="77777777" w:rsidR="004C0C45" w:rsidRPr="002115D2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Lotus japonicus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bookmarkStart w:id="1" w:name="_Hlk1669874"/>
            <w:r w:rsidRPr="0043666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(Regel) K.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 xml:space="preserve"> </w:t>
            </w:r>
            <w:r w:rsidRPr="0043666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Larsen</w:t>
            </w:r>
            <w:bookmarkEnd w:id="1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3D5F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NC_002694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3CCD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150,519</w:t>
            </w:r>
          </w:p>
        </w:tc>
      </w:tr>
      <w:tr w:rsidR="004C0C45" w:rsidRPr="002115D2" w14:paraId="40C8D082" w14:textId="77777777" w:rsidTr="004C0C45">
        <w:trPr>
          <w:trHeight w:val="280"/>
        </w:trPr>
        <w:tc>
          <w:tcPr>
            <w:tcW w:w="4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8AC42" w14:textId="77777777" w:rsidR="004C0C45" w:rsidRPr="0043666E" w:rsidRDefault="004C0C45" w:rsidP="004C0C45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bookmarkStart w:id="2" w:name="_Hlk1669907"/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Robinia</w:t>
            </w:r>
            <w:proofErr w:type="spellEnd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15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pseudoacacia</w:t>
            </w:r>
            <w:bookmarkEnd w:id="2"/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52178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KJ468102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1A2A2" w14:textId="77777777" w:rsidR="004C0C45" w:rsidRPr="002115D2" w:rsidRDefault="004C0C45" w:rsidP="004C0C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5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154,835</w:t>
            </w:r>
          </w:p>
        </w:tc>
      </w:tr>
    </w:tbl>
    <w:p w14:paraId="0000560B" w14:textId="72F3D2C8" w:rsidR="00172B2A" w:rsidRDefault="004C0C45" w:rsidP="00172B2A">
      <w:pPr>
        <w:pStyle w:val="1"/>
        <w:spacing w:line="240" w:lineRule="auto"/>
        <w:rPr>
          <w:rFonts w:ascii="Times New Roman" w:hAnsi="Times New Roman" w:cs="Times New Roman"/>
          <w:b w:val="0"/>
          <w:sz w:val="22"/>
          <w:szCs w:val="22"/>
        </w:rPr>
      </w:pPr>
      <w:r w:rsidRPr="001E14B0">
        <w:rPr>
          <w:rFonts w:ascii="Times New Roman" w:hAnsi="Times New Roman" w:cs="Times New Roman"/>
          <w:sz w:val="22"/>
          <w:szCs w:val="22"/>
        </w:rPr>
        <w:t xml:space="preserve"> </w:t>
      </w:r>
      <w:r w:rsidR="00172B2A" w:rsidRPr="001E14B0">
        <w:rPr>
          <w:rFonts w:ascii="Times New Roman" w:hAnsi="Times New Roman" w:cs="Times New Roman"/>
          <w:sz w:val="22"/>
          <w:szCs w:val="22"/>
        </w:rPr>
        <w:t>Table S</w:t>
      </w:r>
      <w:r w:rsidR="00172B2A">
        <w:rPr>
          <w:rFonts w:ascii="Times New Roman" w:hAnsi="Times New Roman" w:cs="Times New Roman"/>
          <w:sz w:val="22"/>
          <w:szCs w:val="22"/>
        </w:rPr>
        <w:t>1</w:t>
      </w:r>
      <w:r w:rsidR="00172B2A" w:rsidRPr="001E14B0">
        <w:rPr>
          <w:rFonts w:ascii="Times New Roman" w:hAnsi="Times New Roman" w:cs="Times New Roman"/>
          <w:sz w:val="22"/>
          <w:szCs w:val="22"/>
        </w:rPr>
        <w:t xml:space="preserve"> 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>I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nformation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of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species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used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for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172B2A">
        <w:rPr>
          <w:rFonts w:ascii="Times New Roman" w:hAnsi="Times New Roman" w:cs="Times New Roman" w:hint="eastAsia"/>
          <w:b w:val="0"/>
          <w:sz w:val="22"/>
          <w:szCs w:val="22"/>
        </w:rPr>
        <w:t>in</w:t>
      </w:r>
      <w:r w:rsidR="00172B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B915EB">
        <w:rPr>
          <w:rFonts w:ascii="Times New Roman" w:hAnsi="Times New Roman" w:cs="Times New Roman"/>
          <w:b w:val="0"/>
          <w:sz w:val="22"/>
          <w:szCs w:val="22"/>
        </w:rPr>
        <w:t>this study</w:t>
      </w:r>
      <w:r w:rsidR="00172B2A" w:rsidRPr="00E71969">
        <w:rPr>
          <w:rFonts w:ascii="Times New Roman" w:hAnsi="Times New Roman" w:cs="Times New Roman"/>
          <w:b w:val="0"/>
          <w:sz w:val="22"/>
          <w:szCs w:val="22"/>
        </w:rPr>
        <w:t>.</w:t>
      </w:r>
      <w:bookmarkStart w:id="3" w:name="_GoBack"/>
      <w:bookmarkEnd w:id="3"/>
    </w:p>
    <w:bookmarkEnd w:id="0"/>
    <w:p w14:paraId="7BA00EB5" w14:textId="481DE38C" w:rsidR="00E27240" w:rsidRDefault="004C0C45">
      <w:pPr>
        <w:rPr>
          <w:rFonts w:ascii="Times New Roman" w:hAnsi="Times New Roman" w:cs="Times New Roman"/>
          <w:sz w:val="22"/>
        </w:rPr>
      </w:pPr>
      <w:r w:rsidRPr="000B4B88">
        <w:rPr>
          <w:rFonts w:ascii="Times New Roman" w:hAnsi="Times New Roman" w:cs="Times New Roman"/>
          <w:sz w:val="22"/>
        </w:rPr>
        <w:t xml:space="preserve"> </w:t>
      </w:r>
      <w:r w:rsidR="00172B2A" w:rsidRPr="000B4B88">
        <w:rPr>
          <w:rFonts w:ascii="Times New Roman" w:hAnsi="Times New Roman" w:cs="Times New Roman"/>
          <w:sz w:val="22"/>
        </w:rPr>
        <w:t>Bold fonts indicate the individuals sequenced in this study.</w:t>
      </w:r>
    </w:p>
    <w:p w14:paraId="7B56447E" w14:textId="72D851A1" w:rsidR="00B03F05" w:rsidRDefault="00B03F0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FC083F3" w14:textId="77777777" w:rsidR="00172B2A" w:rsidRDefault="00172B2A">
      <w:pPr>
        <w:rPr>
          <w:rFonts w:ascii="Times New Roman" w:hAnsi="Times New Roman" w:cs="Times New Roman"/>
          <w:sz w:val="22"/>
        </w:rPr>
      </w:pPr>
    </w:p>
    <w:tbl>
      <w:tblPr>
        <w:tblpPr w:leftFromText="180" w:rightFromText="180" w:vertAnchor="text" w:horzAnchor="margin" w:tblpXSpec="center" w:tblpY="859"/>
        <w:tblW w:w="11057" w:type="dxa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1701"/>
        <w:gridCol w:w="1560"/>
        <w:gridCol w:w="1559"/>
        <w:gridCol w:w="1701"/>
      </w:tblGrid>
      <w:tr w:rsidR="00B03F05" w:rsidRPr="00B03F05" w14:paraId="1873CF48" w14:textId="77777777" w:rsidTr="00B03F05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5AD0" w14:textId="77777777" w:rsidR="00B03F05" w:rsidRPr="00B03F05" w:rsidRDefault="00B03F05" w:rsidP="00B03F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A50A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 region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1FCD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 region</w:t>
            </w:r>
          </w:p>
        </w:tc>
      </w:tr>
      <w:tr w:rsidR="00B03F05" w:rsidRPr="00B03F05" w14:paraId="719C5DF4" w14:textId="77777777" w:rsidTr="00B03F05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3CA26" w14:textId="77777777" w:rsidR="00B03F05" w:rsidRPr="00B03F05" w:rsidRDefault="00B03F05" w:rsidP="00B03F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ECC7E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7ADD8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of herbs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4EBCE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of woods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7261A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D70AA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of herbs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7EC98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of woods</w:t>
            </w:r>
          </w:p>
        </w:tc>
      </w:tr>
      <w:tr w:rsidR="00B03F05" w:rsidRPr="00B03F05" w14:paraId="15A138E5" w14:textId="77777777" w:rsidTr="00B03F05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E0E0" w14:textId="0969B39E" w:rsid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IRLC</w:t>
            </w:r>
          </w:p>
          <w:p w14:paraId="16CD5892" w14:textId="0A20A050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A77D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 ± 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4711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 ± 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3D28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 ± 0.000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E32C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 ± 0.003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FF4D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 ± 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1186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 ± 0.001</w:t>
            </w:r>
          </w:p>
        </w:tc>
      </w:tr>
      <w:tr w:rsidR="00B03F05" w:rsidRPr="00B03F05" w14:paraId="2B6842A2" w14:textId="77777777" w:rsidTr="00B03F05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05C5E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non-IRLC species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45E50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 ± 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2E694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 ± 0.003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46220" w14:textId="73EB0186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565D5" w14:textId="77777777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 ± 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047C3" w14:textId="19A65E41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DE432" w14:textId="1E7A9EBC" w:rsidR="00B03F05" w:rsidRPr="00B03F05" w:rsidRDefault="00B03F05" w:rsidP="00B03F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</w:tbl>
    <w:p w14:paraId="69C242F4" w14:textId="20F91BBC" w:rsidR="00B03F05" w:rsidRPr="00B03F05" w:rsidRDefault="00B03F05" w:rsidP="00B03F05">
      <w:pPr>
        <w:pStyle w:val="1"/>
        <w:spacing w:line="240" w:lineRule="auto"/>
        <w:rPr>
          <w:rFonts w:ascii="Times New Roman" w:hAnsi="Times New Roman" w:cs="Times New Roman"/>
          <w:b w:val="0"/>
          <w:sz w:val="22"/>
          <w:szCs w:val="22"/>
        </w:rPr>
      </w:pPr>
      <w:r w:rsidRPr="001E14B0">
        <w:rPr>
          <w:rFonts w:ascii="Times New Roman" w:hAnsi="Times New Roman" w:cs="Times New Roman"/>
          <w:sz w:val="22"/>
          <w:szCs w:val="22"/>
        </w:rPr>
        <w:t>Table S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1E14B0">
        <w:rPr>
          <w:rFonts w:ascii="Times New Roman" w:hAnsi="Times New Roman" w:cs="Times New Roman"/>
          <w:sz w:val="22"/>
          <w:szCs w:val="22"/>
        </w:rPr>
        <w:t xml:space="preserve"> </w:t>
      </w:r>
      <w:r w:rsidRPr="00B03F05">
        <w:rPr>
          <w:rFonts w:ascii="Times New Roman" w:hAnsi="Times New Roman" w:cs="Times New Roman"/>
          <w:b w:val="0"/>
          <w:sz w:val="22"/>
          <w:szCs w:val="22"/>
        </w:rPr>
        <w:t>List of synonymous substitution rates (</w:t>
      </w:r>
      <w:proofErr w:type="spellStart"/>
      <w:r w:rsidRPr="00B03F05">
        <w:rPr>
          <w:rFonts w:ascii="Times New Roman" w:hAnsi="Times New Roman" w:cs="Times New Roman"/>
          <w:b w:val="0"/>
          <w:i/>
          <w:iCs/>
          <w:sz w:val="22"/>
          <w:szCs w:val="22"/>
        </w:rPr>
        <w:t>d</w:t>
      </w:r>
      <w:r w:rsidRPr="00B03F05">
        <w:rPr>
          <w:rFonts w:ascii="Times New Roman" w:hAnsi="Times New Roman" w:cs="Times New Roman"/>
          <w:b w:val="0"/>
          <w:sz w:val="22"/>
          <w:szCs w:val="22"/>
          <w:vertAlign w:val="subscript"/>
        </w:rPr>
        <w:t>S</w:t>
      </w:r>
      <w:proofErr w:type="spellEnd"/>
      <w:r w:rsidRPr="00B03F05">
        <w:rPr>
          <w:rFonts w:ascii="Times New Roman" w:hAnsi="Times New Roman" w:cs="Times New Roman"/>
          <w:b w:val="0"/>
          <w:sz w:val="22"/>
          <w:szCs w:val="22"/>
        </w:rPr>
        <w:t xml:space="preserve">). </w:t>
      </w:r>
    </w:p>
    <w:p w14:paraId="27D97B4C" w14:textId="14E06BC9" w:rsidR="00B03F05" w:rsidRDefault="00B03F05" w:rsidP="00B03F05">
      <w:pPr>
        <w:rPr>
          <w:rFonts w:ascii="Times New Roman" w:hAnsi="Times New Roman" w:cs="Times New Roman"/>
          <w:b/>
          <w:sz w:val="22"/>
          <w:szCs w:val="24"/>
        </w:rPr>
      </w:pPr>
      <w:r w:rsidRPr="00B03F05">
        <w:rPr>
          <w:rFonts w:ascii="Times New Roman" w:hAnsi="Times New Roman" w:cs="Times New Roman"/>
          <w:sz w:val="22"/>
          <w:szCs w:val="24"/>
        </w:rPr>
        <w:t>The dash lines indicate the species, which do not have that gene.</w:t>
      </w:r>
    </w:p>
    <w:p w14:paraId="0093BA0B" w14:textId="3E54D811" w:rsidR="00B03F05" w:rsidRDefault="00B03F05">
      <w:pPr>
        <w:widowControl/>
        <w:jc w:val="left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br w:type="page"/>
      </w:r>
    </w:p>
    <w:p w14:paraId="57F1D420" w14:textId="77777777" w:rsidR="00B03F05" w:rsidRPr="00B03F05" w:rsidRDefault="00B03F05" w:rsidP="00B03F05">
      <w:pPr>
        <w:rPr>
          <w:rFonts w:ascii="Times New Roman" w:hAnsi="Times New Roman" w:cs="Times New Roman"/>
          <w:b/>
          <w:sz w:val="22"/>
          <w:szCs w:val="24"/>
        </w:rPr>
      </w:pPr>
    </w:p>
    <w:tbl>
      <w:tblPr>
        <w:tblpPr w:leftFromText="180" w:rightFromText="180" w:vertAnchor="text" w:horzAnchor="margin" w:tblpXSpec="center" w:tblpY="886"/>
        <w:tblW w:w="10206" w:type="dxa"/>
        <w:tblLook w:val="04A0" w:firstRow="1" w:lastRow="0" w:firstColumn="1" w:lastColumn="0" w:noHBand="0" w:noVBand="1"/>
      </w:tblPr>
      <w:tblGrid>
        <w:gridCol w:w="1985"/>
        <w:gridCol w:w="3402"/>
        <w:gridCol w:w="4819"/>
      </w:tblGrid>
      <w:tr w:rsidR="00B03F05" w:rsidRPr="001E14B0" w14:paraId="01B6B944" w14:textId="77777777" w:rsidTr="00EE3606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FFAC4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Category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409D9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Groups of Genes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BA78B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Names of Gene</w:t>
            </w:r>
          </w:p>
        </w:tc>
      </w:tr>
      <w:tr w:rsidR="00B03F05" w:rsidRPr="001E14B0" w14:paraId="041AD25A" w14:textId="77777777" w:rsidTr="00EE3606">
        <w:trPr>
          <w:trHeight w:val="280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07A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Self-replication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829A6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rRNA genes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2949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B03F05" w:rsidRPr="001E14B0" w14:paraId="5F8B9C73" w14:textId="77777777" w:rsidTr="00EE3606">
        <w:trPr>
          <w:trHeight w:val="99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47F58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612B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tRNA genes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597FE1" w14:textId="0FA9C358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UGC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*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proofErr w:type="spellEnd"/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-GCA,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proofErr w:type="spellEnd"/>
            <w:r w:rsidRPr="00B03F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-GUC,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-UUC,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-GAA,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-CAU,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-GCC,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-UCC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*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-GUG,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-CAU,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-GAU*,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-UUU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*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-CAA,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-UAA*,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-UAG,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-CAU,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-GUU,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-UGG,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-UUG,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-ACG,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-UCU,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-GCU,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-GGA,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-UGA,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-GGU,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-UGU,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-GAC,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-GAC,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-UAC*,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-CCA,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trn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-GUA</w:t>
            </w:r>
          </w:p>
        </w:tc>
      </w:tr>
      <w:tr w:rsidR="00B03F05" w:rsidRPr="001E14B0" w14:paraId="3D3B62B6" w14:textId="77777777" w:rsidTr="00EE3606">
        <w:trPr>
          <w:trHeight w:val="329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DCD16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16848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subunit of ribosome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A8132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12**,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B03F05" w:rsidRPr="001E14B0" w14:paraId="772B7AE0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6AA39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D18D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Large subunit of ribosome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AE9232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2*,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16*,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B03F05" w:rsidRPr="001E14B0" w14:paraId="2CF1DACE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5E719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F9083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subunits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7B0AE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rpo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rpo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rpo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C1*,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rpo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</w:t>
            </w:r>
          </w:p>
        </w:tc>
      </w:tr>
      <w:tr w:rsidR="00B03F05" w:rsidRPr="001E14B0" w14:paraId="3B00C464" w14:textId="77777777" w:rsidTr="00EE3606">
        <w:trPr>
          <w:trHeight w:val="280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D146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Photosynthesis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04C5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Subunits of photosystem I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E4EC6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psa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psa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psa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21DA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psa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</w:p>
        </w:tc>
      </w:tr>
      <w:tr w:rsidR="00B03F05" w:rsidRPr="001E14B0" w14:paraId="638D8267" w14:textId="77777777" w:rsidTr="00EE3606">
        <w:trPr>
          <w:trHeight w:val="48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B0E97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B7DAA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Subunits of photosystem II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40AF30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psb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</w:t>
            </w:r>
            <w:proofErr w:type="spellEnd"/>
          </w:p>
        </w:tc>
      </w:tr>
      <w:tr w:rsidR="00B03F05" w:rsidRPr="001E14B0" w14:paraId="12B91ED5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08B94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7754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Subunits of cytochrome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ABB7DA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proofErr w:type="spellEnd"/>
          </w:p>
        </w:tc>
      </w:tr>
      <w:tr w:rsidR="00B03F05" w:rsidRPr="001E14B0" w14:paraId="60D35A1B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095F0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4F9BE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Subunits of ATP synthase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DDAE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</w:p>
        </w:tc>
      </w:tr>
      <w:tr w:rsidR="00B03F05" w:rsidRPr="001E14B0" w14:paraId="19D0AAD7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4B2A0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55E6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Large subunit of Rubisco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F414D9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rbc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proofErr w:type="spellEnd"/>
          </w:p>
        </w:tc>
      </w:tr>
      <w:tr w:rsidR="00B03F05" w:rsidRPr="001E14B0" w14:paraId="431DC415" w14:textId="77777777" w:rsidTr="00EE3606">
        <w:trPr>
          <w:trHeight w:val="48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6C40F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C5801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Subunits of NADH Dehydrogenase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98EF36" w14:textId="05C502B5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="00921DAC" w:rsidRPr="00921DAC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2"/>
              </w:rPr>
              <w:t>n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dh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  <w:proofErr w:type="spellEnd"/>
          </w:p>
        </w:tc>
      </w:tr>
      <w:tr w:rsidR="00B03F05" w:rsidRPr="001E14B0" w14:paraId="05A89060" w14:textId="77777777" w:rsidTr="00EE3606">
        <w:trPr>
          <w:trHeight w:val="280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2ED2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 gene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91C49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Maturase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EE8DF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mat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  <w:proofErr w:type="spellEnd"/>
          </w:p>
        </w:tc>
      </w:tr>
      <w:tr w:rsidR="00B03F05" w:rsidRPr="001E14B0" w14:paraId="3F628D04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772CA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B86E6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Envelope membrane protein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330564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cem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</w:p>
        </w:tc>
      </w:tr>
      <w:tr w:rsidR="00B03F05" w:rsidRPr="001E14B0" w14:paraId="0ABB7A07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8BB6E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B30C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Subunit of acetyl-CoA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1BC0A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acc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proofErr w:type="spellEnd"/>
          </w:p>
        </w:tc>
      </w:tr>
      <w:tr w:rsidR="00B03F05" w:rsidRPr="001E14B0" w14:paraId="2B08876F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5159D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B1548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C-type cytochrome synthesis gene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C3E8C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ccs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proofErr w:type="spellEnd"/>
          </w:p>
        </w:tc>
      </w:tr>
      <w:tr w:rsidR="00B03F05" w:rsidRPr="001E14B0" w14:paraId="0B9AAAA1" w14:textId="77777777" w:rsidTr="00EE3606">
        <w:trPr>
          <w:trHeight w:val="28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0697F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BDB2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Protease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2E227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clp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proofErr w:type="spellEnd"/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B03F05" w:rsidRPr="001E14B0" w14:paraId="0A216F83" w14:textId="77777777" w:rsidTr="00EE3606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0A403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 function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0EE28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Conserved open reading frames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D3545" w14:textId="77777777" w:rsidR="00B03F05" w:rsidRPr="001E14B0" w:rsidRDefault="00B03F05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ycf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ycf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ycf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3**, </w:t>
            </w:r>
            <w:r w:rsidRPr="001E14B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ycf</w:t>
            </w:r>
            <w:r w:rsidRPr="00921D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</w:tbl>
    <w:p w14:paraId="3FBFA718" w14:textId="77777777" w:rsidR="00B03F05" w:rsidRPr="001E14B0" w:rsidRDefault="00B03F05" w:rsidP="00B03F05">
      <w:pPr>
        <w:pStyle w:val="1"/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1E14B0">
        <w:rPr>
          <w:rFonts w:ascii="Times New Roman" w:hAnsi="Times New Roman" w:cs="Times New Roman"/>
          <w:sz w:val="22"/>
          <w:szCs w:val="22"/>
        </w:rPr>
        <w:t>Table S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 xml:space="preserve"> List of genes in </w:t>
      </w:r>
      <w:r w:rsidRPr="00E71969">
        <w:rPr>
          <w:rFonts w:ascii="Times New Roman" w:hAnsi="Times New Roman" w:cs="Times New Roman"/>
          <w:b w:val="0"/>
          <w:i/>
          <w:sz w:val="22"/>
          <w:szCs w:val="22"/>
        </w:rPr>
        <w:t>Wisteria</w:t>
      </w:r>
      <w:r>
        <w:rPr>
          <w:rFonts w:ascii="Times New Roman" w:hAnsi="Times New Roman" w:cs="Times New Roman"/>
          <w:b w:val="0"/>
          <w:i/>
          <w:sz w:val="22"/>
          <w:szCs w:val="22"/>
        </w:rPr>
        <w:t xml:space="preserve"> and </w:t>
      </w:r>
      <w:proofErr w:type="spellStart"/>
      <w:r>
        <w:rPr>
          <w:rFonts w:ascii="Times New Roman" w:hAnsi="Times New Roman" w:cs="Times New Roman"/>
          <w:b w:val="0"/>
          <w:i/>
          <w:sz w:val="22"/>
          <w:szCs w:val="22"/>
        </w:rPr>
        <w:t>Millettia</w:t>
      </w:r>
      <w:proofErr w:type="spellEnd"/>
      <w:r>
        <w:rPr>
          <w:rFonts w:ascii="Times New Roman" w:hAnsi="Times New Roman" w:cs="Times New Roman"/>
          <w:b w:val="0"/>
          <w:i/>
          <w:sz w:val="22"/>
          <w:szCs w:val="22"/>
        </w:rPr>
        <w:t xml:space="preserve"> japonica</w:t>
      </w:r>
      <w:r w:rsidRPr="00E71969">
        <w:rPr>
          <w:rFonts w:ascii="Times New Roman" w:hAnsi="Times New Roman" w:cs="Times New Roman"/>
          <w:b w:val="0"/>
          <w:i/>
          <w:sz w:val="22"/>
          <w:szCs w:val="22"/>
        </w:rPr>
        <w:t xml:space="preserve"> 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>chloroplast genomes.</w:t>
      </w:r>
    </w:p>
    <w:p w14:paraId="367A0788" w14:textId="77777777" w:rsidR="00B03F05" w:rsidRPr="001E14B0" w:rsidRDefault="00B03F05" w:rsidP="00B03F05">
      <w:pPr>
        <w:rPr>
          <w:rFonts w:ascii="Times New Roman" w:hAnsi="Times New Roman" w:cs="Times New Roman"/>
          <w:sz w:val="22"/>
        </w:rPr>
      </w:pPr>
      <w:r w:rsidRPr="001E14B0">
        <w:rPr>
          <w:rFonts w:ascii="Times New Roman" w:hAnsi="Times New Roman" w:cs="Times New Roman"/>
          <w:sz w:val="22"/>
        </w:rPr>
        <w:t>* Gene with one intron, ** gene with two introns.</w:t>
      </w:r>
    </w:p>
    <w:p w14:paraId="027FAEA6" w14:textId="77777777" w:rsidR="00B03F05" w:rsidRPr="00F452DD" w:rsidRDefault="00B03F05" w:rsidP="00B03F05"/>
    <w:p w14:paraId="7583B953" w14:textId="22368348" w:rsidR="002F23B9" w:rsidRDefault="002F23B9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pPr w:leftFromText="180" w:rightFromText="180" w:vertAnchor="text" w:horzAnchor="margin" w:tblpXSpec="center" w:tblpY="952"/>
        <w:tblW w:w="11199" w:type="dxa"/>
        <w:tblLook w:val="04A0" w:firstRow="1" w:lastRow="0" w:firstColumn="1" w:lastColumn="0" w:noHBand="0" w:noVBand="1"/>
      </w:tblPr>
      <w:tblGrid>
        <w:gridCol w:w="1680"/>
        <w:gridCol w:w="791"/>
        <w:gridCol w:w="605"/>
        <w:gridCol w:w="567"/>
        <w:gridCol w:w="681"/>
        <w:gridCol w:w="766"/>
        <w:gridCol w:w="705"/>
        <w:gridCol w:w="967"/>
        <w:gridCol w:w="962"/>
        <w:gridCol w:w="1292"/>
        <w:gridCol w:w="925"/>
        <w:gridCol w:w="1258"/>
      </w:tblGrid>
      <w:tr w:rsidR="004C2DE6" w:rsidRPr="004C2DE6" w14:paraId="659BBE70" w14:textId="77777777" w:rsidTr="004C2DE6">
        <w:trPr>
          <w:trHeight w:val="312"/>
        </w:trPr>
        <w:tc>
          <w:tcPr>
            <w:tcW w:w="16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C5485B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Taxon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BB86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SSRs analysis</w:t>
            </w:r>
          </w:p>
        </w:tc>
        <w:tc>
          <w:tcPr>
            <w:tcW w:w="443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F62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 analysis</w:t>
            </w:r>
          </w:p>
        </w:tc>
      </w:tr>
      <w:tr w:rsidR="004C2DE6" w:rsidRPr="004C2DE6" w14:paraId="723B6745" w14:textId="77777777" w:rsidTr="004C2DE6">
        <w:trPr>
          <w:trHeight w:val="312"/>
        </w:trPr>
        <w:tc>
          <w:tcPr>
            <w:tcW w:w="16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5C154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689E8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mono-</w:t>
            </w:r>
          </w:p>
        </w:tc>
        <w:tc>
          <w:tcPr>
            <w:tcW w:w="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573AE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di-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3B15A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tri-</w:t>
            </w:r>
          </w:p>
        </w:tc>
        <w:tc>
          <w:tcPr>
            <w:tcW w:w="6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7AD0E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tetra-</w:t>
            </w:r>
          </w:p>
        </w:tc>
        <w:tc>
          <w:tcPr>
            <w:tcW w:w="7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6A02B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penta-</w:t>
            </w:r>
          </w:p>
        </w:tc>
        <w:tc>
          <w:tcPr>
            <w:tcW w:w="7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B604B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hexa-</w:t>
            </w:r>
          </w:p>
        </w:tc>
        <w:tc>
          <w:tcPr>
            <w:tcW w:w="9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A12CF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number</w:t>
            </w:r>
          </w:p>
        </w:tc>
        <w:tc>
          <w:tcPr>
            <w:tcW w:w="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068E4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4B691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Palindromic</w:t>
            </w:r>
          </w:p>
        </w:tc>
        <w:tc>
          <w:tcPr>
            <w:tcW w:w="9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C93F1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12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47864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number</w:t>
            </w:r>
          </w:p>
        </w:tc>
      </w:tr>
      <w:tr w:rsidR="004C2DE6" w:rsidRPr="004C2DE6" w14:paraId="125E28BD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C530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W. </w:t>
            </w:r>
            <w:proofErr w:type="spellStart"/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brachybotrys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BDD8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E79B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DA8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85B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AB2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B431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835B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25C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315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D65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2F8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</w:tr>
      <w:tr w:rsidR="004C2DE6" w:rsidRPr="004C2DE6" w14:paraId="034AE85A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9F72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W. floribunda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A88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8A1A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B91F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C48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9EF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7D1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804B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AC2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B454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A66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6801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  <w:tr w:rsidR="004C2DE6" w:rsidRPr="004C2DE6" w14:paraId="04E7CCF3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6D14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W. </w:t>
            </w:r>
            <w:proofErr w:type="spellStart"/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frutescens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94C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42A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EE9F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0256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560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8B5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23A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AD76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620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ADE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8C8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  <w:tr w:rsidR="004C2DE6" w:rsidRPr="004C2DE6" w14:paraId="21679AEA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43F1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W. </w:t>
            </w:r>
            <w:proofErr w:type="spellStart"/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sinensis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613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A38A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C00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665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1DDA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E14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2E2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463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80B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23C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8830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</w:tr>
      <w:tr w:rsidR="004C2DE6" w:rsidRPr="004C2DE6" w14:paraId="77ECF628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D80E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W. </w:t>
            </w:r>
            <w:proofErr w:type="spellStart"/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venusta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4AC8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AF3F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06D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133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0BF6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BF6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710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9E0A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BB9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DD5B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B5B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</w:tr>
      <w:tr w:rsidR="004C2DE6" w:rsidRPr="004C2DE6" w14:paraId="4FC7FAE2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6413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W. </w:t>
            </w:r>
            <w:proofErr w:type="spellStart"/>
            <w:r w:rsidRPr="004C2DE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villosa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1D5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91A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090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6A8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5341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A8A6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CAF4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97F5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5704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0A18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2C2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4C2DE6" w:rsidRPr="004C2DE6" w14:paraId="55ADBD2D" w14:textId="77777777" w:rsidTr="004C2DE6">
        <w:trPr>
          <w:trHeight w:val="312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F08FB6" w14:textId="77777777" w:rsidR="004C2DE6" w:rsidRPr="004C2DE6" w:rsidRDefault="004C2DE6" w:rsidP="004C2DE6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2"/>
              </w:rPr>
              <w:t>T</w:t>
            </w:r>
            <w:r w:rsidRPr="004C2DE6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otal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60A44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84A1AE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3B54EC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35AAD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E8C4E9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D71CA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73E067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74BB2A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3D1BE3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63C74D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E1CE22" w14:textId="77777777" w:rsidR="004C2DE6" w:rsidRPr="004C2DE6" w:rsidRDefault="004C2DE6" w:rsidP="004C2D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2DE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C2D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</w:tr>
    </w:tbl>
    <w:p w14:paraId="5FE00CF9" w14:textId="77777777" w:rsidR="004C2DE6" w:rsidRPr="001E14B0" w:rsidRDefault="004C2DE6" w:rsidP="004C2DE6">
      <w:pPr>
        <w:pStyle w:val="1"/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1E14B0">
        <w:rPr>
          <w:rFonts w:ascii="Times New Roman" w:hAnsi="Times New Roman" w:cs="Times New Roman"/>
          <w:sz w:val="22"/>
          <w:szCs w:val="22"/>
        </w:rPr>
        <w:t>Table S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1E14B0">
        <w:rPr>
          <w:rFonts w:ascii="Times New Roman" w:hAnsi="Times New Roman" w:cs="Times New Roman"/>
          <w:sz w:val="22"/>
          <w:szCs w:val="22"/>
        </w:rPr>
        <w:t xml:space="preserve"> 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>Statistical information of simple sequences repeats(SSRs) and repeat types</w:t>
      </w:r>
      <w:r>
        <w:rPr>
          <w:rFonts w:ascii="Times New Roman" w:hAnsi="Times New Roman" w:cs="Times New Roman"/>
          <w:b w:val="0"/>
          <w:sz w:val="22"/>
          <w:szCs w:val="22"/>
        </w:rPr>
        <w:t xml:space="preserve"> within </w:t>
      </w:r>
      <w:r w:rsidRPr="00F9726E">
        <w:rPr>
          <w:rFonts w:ascii="Times New Roman" w:hAnsi="Times New Roman" w:cs="Times New Roman"/>
          <w:b w:val="0"/>
          <w:i/>
          <w:sz w:val="22"/>
          <w:szCs w:val="22"/>
        </w:rPr>
        <w:t>Wisteria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>.</w:t>
      </w:r>
    </w:p>
    <w:p w14:paraId="07DCDEF1" w14:textId="77777777" w:rsidR="004C2DE6" w:rsidRDefault="004C2DE6" w:rsidP="004C2DE6"/>
    <w:p w14:paraId="20572784" w14:textId="62983944" w:rsidR="004C2DE6" w:rsidRDefault="004C2DE6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85C57C7" w14:textId="77777777" w:rsidR="00305898" w:rsidRPr="001E14B0" w:rsidRDefault="00305898" w:rsidP="00305898">
      <w:pPr>
        <w:pStyle w:val="1"/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4" w:name="OLE_LINK14"/>
      <w:r w:rsidRPr="001E14B0">
        <w:rPr>
          <w:rFonts w:ascii="Times New Roman" w:hAnsi="Times New Roman" w:cs="Times New Roman"/>
          <w:sz w:val="22"/>
          <w:szCs w:val="22"/>
        </w:rPr>
        <w:lastRenderedPageBreak/>
        <w:t>Table S</w:t>
      </w:r>
      <w:r>
        <w:rPr>
          <w:rFonts w:ascii="Times New Roman" w:hAnsi="Times New Roman" w:cs="Times New Roman"/>
          <w:sz w:val="22"/>
          <w:szCs w:val="22"/>
        </w:rPr>
        <w:t>5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 xml:space="preserve"> Genetic diversity information for each sequence region</w:t>
      </w:r>
      <w:r>
        <w:rPr>
          <w:rFonts w:ascii="Times New Roman" w:hAnsi="Times New Roman" w:cs="Times New Roman"/>
          <w:b w:val="0"/>
          <w:sz w:val="22"/>
          <w:szCs w:val="22"/>
        </w:rPr>
        <w:t xml:space="preserve"> of </w:t>
      </w:r>
      <w:r w:rsidRPr="00F9726E">
        <w:rPr>
          <w:rFonts w:ascii="Times New Roman" w:hAnsi="Times New Roman" w:cs="Times New Roman"/>
          <w:b w:val="0"/>
          <w:i/>
          <w:sz w:val="22"/>
          <w:szCs w:val="22"/>
        </w:rPr>
        <w:t>Wisteria</w:t>
      </w:r>
      <w:r w:rsidRPr="00E71969">
        <w:rPr>
          <w:rFonts w:ascii="Times New Roman" w:hAnsi="Times New Roman" w:cs="Times New Roman"/>
          <w:b w:val="0"/>
          <w:sz w:val="22"/>
          <w:szCs w:val="22"/>
        </w:rPr>
        <w:t>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843"/>
        <w:gridCol w:w="1701"/>
        <w:gridCol w:w="1843"/>
        <w:gridCol w:w="3685"/>
      </w:tblGrid>
      <w:tr w:rsidR="00305898" w:rsidRPr="001E14B0" w14:paraId="34ADE6E7" w14:textId="77777777" w:rsidTr="00EE3606">
        <w:trPr>
          <w:trHeight w:val="28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4"/>
          <w:p w14:paraId="19A0473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894E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sites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4EA7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number of mutations (Eta)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37F7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Nucleotide diversity (</w:t>
            </w:r>
            <w:r w:rsidRPr="00DE633D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Pi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305898" w:rsidRPr="001E14B0" w14:paraId="41D54FA9" w14:textId="77777777" w:rsidTr="00EE3606">
        <w:trPr>
          <w:trHeight w:val="280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EA4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C49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7E5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EDF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0.00268</w:t>
            </w:r>
          </w:p>
        </w:tc>
      </w:tr>
      <w:tr w:rsidR="00305898" w:rsidRPr="001E14B0" w14:paraId="20C831E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D6F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BF8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9D8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A3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0.00107</w:t>
            </w:r>
          </w:p>
        </w:tc>
      </w:tr>
      <w:tr w:rsidR="00305898" w:rsidRPr="001E14B0" w14:paraId="5935670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342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acc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9AF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53D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1B3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0.01215</w:t>
            </w:r>
          </w:p>
        </w:tc>
      </w:tr>
      <w:tr w:rsidR="00305898" w:rsidRPr="001E14B0" w14:paraId="650D0A5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1AA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</w:t>
            </w:r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8CA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D8A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AE7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0.00311</w:t>
            </w:r>
          </w:p>
        </w:tc>
      </w:tr>
      <w:tr w:rsidR="00305898" w:rsidRPr="001E14B0" w14:paraId="5BF005D8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7B1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89E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68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AAD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0.00468</w:t>
            </w:r>
          </w:p>
        </w:tc>
      </w:tr>
      <w:tr w:rsidR="00305898" w:rsidRPr="001E14B0" w14:paraId="748EF3B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267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1B1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165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010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0.00249</w:t>
            </w:r>
          </w:p>
        </w:tc>
      </w:tr>
      <w:tr w:rsidR="00305898" w:rsidRPr="001E14B0" w14:paraId="0CC1CD7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41C0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1D1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F4D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E05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0.0009</w:t>
            </w:r>
          </w:p>
        </w:tc>
      </w:tr>
      <w:tr w:rsidR="00305898" w:rsidRPr="001E14B0" w14:paraId="568AA37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0FD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ccs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95F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B25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F97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0.00199</w:t>
            </w:r>
          </w:p>
        </w:tc>
      </w:tr>
      <w:tr w:rsidR="00305898" w:rsidRPr="001E14B0" w14:paraId="736D163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F62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cem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5C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640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5A3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0.00242</w:t>
            </w:r>
          </w:p>
        </w:tc>
      </w:tr>
      <w:tr w:rsidR="00305898" w:rsidRPr="001E14B0" w14:paraId="76BDDDE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24F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mat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90E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268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6B8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0.0039</w:t>
            </w:r>
          </w:p>
        </w:tc>
      </w:tr>
      <w:tr w:rsidR="00305898" w:rsidRPr="001E14B0" w14:paraId="5C14A42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02E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ABF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D83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F75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</w:t>
            </w:r>
          </w:p>
        </w:tc>
      </w:tr>
      <w:tr w:rsidR="00305898" w:rsidRPr="001E14B0" w14:paraId="694710C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C35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6DF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9D2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C80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0.00109</w:t>
            </w:r>
          </w:p>
        </w:tc>
      </w:tr>
      <w:tr w:rsidR="00305898" w:rsidRPr="001E14B0" w14:paraId="0C48CD8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700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711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7FA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FC4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0.00435</w:t>
            </w:r>
          </w:p>
        </w:tc>
      </w:tr>
      <w:tr w:rsidR="00305898" w:rsidRPr="001E14B0" w14:paraId="3DCB3D0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053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FAC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B92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A40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0.00251</w:t>
            </w:r>
          </w:p>
        </w:tc>
      </w:tr>
      <w:tr w:rsidR="00305898" w:rsidRPr="001E14B0" w14:paraId="7210446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9D3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H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395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997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A38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0.00197</w:t>
            </w:r>
          </w:p>
        </w:tc>
      </w:tr>
      <w:tr w:rsidR="00305898" w:rsidRPr="001E14B0" w14:paraId="39154CA2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357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B02D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A3E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7DE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EE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0.00253</w:t>
            </w:r>
          </w:p>
        </w:tc>
      </w:tr>
      <w:tr w:rsidR="00305898" w:rsidRPr="001E14B0" w14:paraId="5606497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B0E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J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584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700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0EB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</w:t>
            </w:r>
          </w:p>
        </w:tc>
      </w:tr>
      <w:tr w:rsidR="00305898" w:rsidRPr="001E14B0" w14:paraId="227E002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E1D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5C4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F17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D62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0.00146</w:t>
            </w:r>
          </w:p>
        </w:tc>
      </w:tr>
      <w:tr w:rsidR="00305898" w:rsidRPr="001E14B0" w14:paraId="2DA8F6D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559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CE1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C1C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304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0.00284</w:t>
            </w:r>
          </w:p>
        </w:tc>
      </w:tr>
      <w:tr w:rsidR="00305898" w:rsidRPr="001E14B0" w14:paraId="2081117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C19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9B9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F8B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F85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0.00246</w:t>
            </w:r>
          </w:p>
        </w:tc>
      </w:tr>
      <w:tr w:rsidR="00305898" w:rsidRPr="001E14B0" w14:paraId="2C594C0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301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BF3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507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CB4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0.00154</w:t>
            </w:r>
          </w:p>
        </w:tc>
      </w:tr>
      <w:tr w:rsidR="00305898" w:rsidRPr="001E14B0" w14:paraId="51AA7E0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E3C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AA2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780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7B6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0.00201</w:t>
            </w:r>
          </w:p>
        </w:tc>
      </w:tr>
      <w:tr w:rsidR="00305898" w:rsidRPr="001E14B0" w14:paraId="19EBC61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C6C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898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DED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3C3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0.00284</w:t>
            </w:r>
          </w:p>
        </w:tc>
      </w:tr>
      <w:tr w:rsidR="00305898" w:rsidRPr="001E14B0" w14:paraId="1C385FD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BA6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A49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E30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798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0.00192</w:t>
            </w:r>
          </w:p>
        </w:tc>
      </w:tr>
      <w:tr w:rsidR="00305898" w:rsidRPr="001E14B0" w14:paraId="48ABF07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BA3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9F6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20E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6E0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0.00207</w:t>
            </w:r>
          </w:p>
        </w:tc>
      </w:tr>
      <w:tr w:rsidR="00305898" w:rsidRPr="001E14B0" w14:paraId="51F8FEA8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CA9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CA8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0FD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1F9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0.00265</w:t>
            </w:r>
          </w:p>
        </w:tc>
      </w:tr>
      <w:tr w:rsidR="00305898" w:rsidRPr="001E14B0" w14:paraId="4C84916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575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rbc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469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73A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D05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0.00322</w:t>
            </w:r>
          </w:p>
        </w:tc>
      </w:tr>
      <w:tr w:rsidR="00305898" w:rsidRPr="001E14B0" w14:paraId="0207183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7A5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CFA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DDE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F05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0.00181</w:t>
            </w:r>
          </w:p>
        </w:tc>
      </w:tr>
      <w:tr w:rsidR="00305898" w:rsidRPr="001E14B0" w14:paraId="494E2C6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0C0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6EE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057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312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0.00963</w:t>
            </w:r>
          </w:p>
        </w:tc>
      </w:tr>
      <w:tr w:rsidR="00305898" w:rsidRPr="001E14B0" w14:paraId="6514C75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D62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E67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3BD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893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0.00307</w:t>
            </w:r>
          </w:p>
        </w:tc>
      </w:tr>
      <w:tr w:rsidR="00305898" w:rsidRPr="001E14B0" w14:paraId="2A4DD0D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F4D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46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7CD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CCC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0.0073</w:t>
            </w:r>
          </w:p>
        </w:tc>
      </w:tr>
      <w:tr w:rsidR="00305898" w:rsidRPr="001E14B0" w14:paraId="4629BD3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BCC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CA6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D72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22C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0.00393</w:t>
            </w:r>
          </w:p>
        </w:tc>
      </w:tr>
      <w:tr w:rsidR="00305898" w:rsidRPr="001E14B0" w14:paraId="4F344E8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35D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FFF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14F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6C6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0.00313</w:t>
            </w:r>
          </w:p>
        </w:tc>
      </w:tr>
      <w:tr w:rsidR="00305898" w:rsidRPr="001E14B0" w14:paraId="7BB8C9C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EB4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EE0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E68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58B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0.00427</w:t>
            </w:r>
          </w:p>
        </w:tc>
      </w:tr>
      <w:tr w:rsidR="00305898" w:rsidRPr="001E14B0" w14:paraId="4BC53CF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CA8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D15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37D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449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0.01167</w:t>
            </w:r>
          </w:p>
        </w:tc>
      </w:tr>
      <w:tr w:rsidR="00305898" w:rsidRPr="001E14B0" w14:paraId="4A41DFB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F1E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210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076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740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0.0033</w:t>
            </w:r>
          </w:p>
        </w:tc>
      </w:tr>
      <w:tr w:rsidR="00305898" w:rsidRPr="001E14B0" w14:paraId="06524B1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D33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6C4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C49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FAA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0.00244</w:t>
            </w:r>
          </w:p>
        </w:tc>
      </w:tr>
      <w:tr w:rsidR="00305898" w:rsidRPr="001E14B0" w14:paraId="021E0479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295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DDD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315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F05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5F9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0.02772</w:t>
            </w:r>
          </w:p>
        </w:tc>
      </w:tr>
      <w:tr w:rsidR="00305898" w:rsidRPr="001E14B0" w14:paraId="3FB75E6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58C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3E7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0A9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14A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0.00358</w:t>
            </w:r>
          </w:p>
        </w:tc>
      </w:tr>
      <w:tr w:rsidR="00305898" w:rsidRPr="001E14B0" w14:paraId="161C9E9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36D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8A0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2A1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EF1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0.00591</w:t>
            </w:r>
          </w:p>
        </w:tc>
      </w:tr>
      <w:tr w:rsidR="00305898" w:rsidRPr="001E14B0" w14:paraId="51BE12E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F0C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CDS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28C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4BA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3F5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0.00449</w:t>
            </w:r>
          </w:p>
        </w:tc>
      </w:tr>
      <w:tr w:rsidR="00305898" w:rsidRPr="001E14B0" w14:paraId="5B1730B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8AF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745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860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77A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0.00451</w:t>
            </w:r>
          </w:p>
        </w:tc>
      </w:tr>
      <w:tr w:rsidR="00305898" w:rsidRPr="001E14B0" w14:paraId="675BDAE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974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2F0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FE8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274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0.00513</w:t>
            </w:r>
          </w:p>
        </w:tc>
      </w:tr>
      <w:tr w:rsidR="00305898" w:rsidRPr="001E14B0" w14:paraId="47CE40B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C3B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962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33D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4DE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0.00132</w:t>
            </w:r>
          </w:p>
        </w:tc>
      </w:tr>
      <w:tr w:rsidR="00305898" w:rsidRPr="001E14B0" w14:paraId="101A297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070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ycf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2B4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2D6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27A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0.02176</w:t>
            </w:r>
          </w:p>
        </w:tc>
      </w:tr>
      <w:tr w:rsidR="00305898" w:rsidRPr="001E14B0" w14:paraId="3A0D7392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F21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ycf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9FC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D16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D9A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0.00672</w:t>
            </w:r>
          </w:p>
        </w:tc>
      </w:tr>
      <w:tr w:rsidR="00305898" w:rsidRPr="001E14B0" w14:paraId="34D2300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7FC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CDS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EA0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0E9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C76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0.00397</w:t>
            </w:r>
          </w:p>
        </w:tc>
      </w:tr>
      <w:tr w:rsidR="00305898" w:rsidRPr="001E14B0" w14:paraId="77D8675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66A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3CF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81A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22B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0.00309</w:t>
            </w:r>
          </w:p>
        </w:tc>
      </w:tr>
      <w:tr w:rsidR="00305898" w:rsidRPr="001E14B0" w14:paraId="1F08209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E3F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exon1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clp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950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477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77A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0.00948</w:t>
            </w:r>
          </w:p>
        </w:tc>
      </w:tr>
      <w:tr w:rsidR="00305898" w:rsidRPr="001E14B0" w14:paraId="5B909EA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6D0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exon1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DC1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1E1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9B1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0.00362</w:t>
            </w:r>
          </w:p>
        </w:tc>
      </w:tr>
      <w:tr w:rsidR="00305898" w:rsidRPr="001E14B0" w14:paraId="2CF0979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92A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exon1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5D9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884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FF0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0.00267</w:t>
            </w:r>
          </w:p>
        </w:tc>
      </w:tr>
      <w:tr w:rsidR="00305898" w:rsidRPr="001E14B0" w14:paraId="7B6AB9A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479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exon1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F7A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7C3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11F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0.0017</w:t>
            </w:r>
          </w:p>
        </w:tc>
      </w:tr>
      <w:tr w:rsidR="00305898" w:rsidRPr="001E14B0" w14:paraId="16F6DAD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E07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exon1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C98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6F3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D1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0.00154</w:t>
            </w:r>
          </w:p>
        </w:tc>
      </w:tr>
      <w:tr w:rsidR="00305898" w:rsidRPr="001E14B0" w14:paraId="5F42AD4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03D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016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E1D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F69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0.00308</w:t>
            </w:r>
          </w:p>
        </w:tc>
      </w:tr>
      <w:tr w:rsidR="00305898" w:rsidRPr="001E14B0" w14:paraId="38B69F3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E77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clp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4967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565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8FE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0.01928</w:t>
            </w:r>
          </w:p>
        </w:tc>
      </w:tr>
      <w:tr w:rsidR="00305898" w:rsidRPr="001E14B0" w14:paraId="3E24406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B1B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890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B42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173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0.00388</w:t>
            </w:r>
          </w:p>
        </w:tc>
      </w:tr>
      <w:tr w:rsidR="00305898" w:rsidRPr="001E14B0" w14:paraId="57F9781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512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</w:t>
            </w:r>
            <w:r w:rsidRPr="0067420D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A19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9FF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56D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0.00312</w:t>
            </w:r>
          </w:p>
        </w:tc>
      </w:tr>
      <w:tr w:rsidR="00305898" w:rsidRPr="001E14B0" w14:paraId="0EFDB48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E07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241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F91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E1D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0.0014</w:t>
            </w:r>
          </w:p>
        </w:tc>
      </w:tr>
      <w:tr w:rsidR="00305898" w:rsidRPr="001E14B0" w14:paraId="07CE0C62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5F5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13E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439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52D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0.00251</w:t>
            </w:r>
          </w:p>
        </w:tc>
      </w:tr>
      <w:tr w:rsidR="00305898" w:rsidRPr="001E14B0" w14:paraId="1446DBA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B74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416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52F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01E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0.00429</w:t>
            </w:r>
          </w:p>
        </w:tc>
      </w:tr>
      <w:tr w:rsidR="00305898" w:rsidRPr="001E14B0" w14:paraId="780FD9E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5C3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exon2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E12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C61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54E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0.00238</w:t>
            </w:r>
          </w:p>
        </w:tc>
      </w:tr>
      <w:tr w:rsidR="00305898" w:rsidRPr="001E14B0" w14:paraId="52F0FE6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CD9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A6492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7BC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DA7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771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</w:tr>
      <w:tr w:rsidR="00305898" w:rsidRPr="001E14B0" w14:paraId="3643B76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86F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 4.5S-5S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50C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DD5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B3B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0.00592</w:t>
            </w:r>
          </w:p>
        </w:tc>
      </w:tr>
      <w:tr w:rsidR="00305898" w:rsidRPr="001E14B0" w14:paraId="6271ACC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5D6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 5S-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614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D73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FF5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0.00726</w:t>
            </w:r>
          </w:p>
        </w:tc>
      </w:tr>
      <w:tr w:rsidR="00305898" w:rsidRPr="001E14B0" w14:paraId="7F32F4A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F52D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B0E6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453A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9ACB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0.01009</w:t>
            </w:r>
          </w:p>
        </w:tc>
      </w:tr>
      <w:tr w:rsidR="00305898" w:rsidRPr="001E14B0" w14:paraId="3B7FF8F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187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acc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3B7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FA7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07A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0.01881</w:t>
            </w:r>
          </w:p>
        </w:tc>
      </w:tr>
      <w:tr w:rsidR="00305898" w:rsidRPr="001E14B0" w14:paraId="6BCC384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11A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H-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7D1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DF1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0EB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0.01466</w:t>
            </w:r>
          </w:p>
        </w:tc>
      </w:tr>
      <w:tr w:rsidR="00305898" w:rsidRPr="001E14B0" w14:paraId="4A3E3F2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7E5A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J-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29DE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1478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6D0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0.01205</w:t>
            </w:r>
          </w:p>
        </w:tc>
      </w:tr>
      <w:tr w:rsidR="00305898" w:rsidRPr="001E14B0" w14:paraId="6EA9A84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795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H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690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FF6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94F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0.01037</w:t>
            </w:r>
          </w:p>
        </w:tc>
      </w:tr>
      <w:tr w:rsidR="00305898" w:rsidRPr="001E14B0" w14:paraId="2883B0A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E41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cem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6CA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A5C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8BF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0.00881</w:t>
            </w:r>
          </w:p>
        </w:tc>
      </w:tr>
      <w:tr w:rsidR="00305898" w:rsidRPr="001E14B0" w14:paraId="24611D32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4D9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clp</w:t>
            </w:r>
            <w:r w:rsidRPr="0067420D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P-</w:t>
            </w:r>
            <w:r w:rsidRPr="00A6492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1ED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1288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9DF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63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8BE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0.02757</w:t>
            </w:r>
          </w:p>
        </w:tc>
      </w:tr>
      <w:tr w:rsidR="00305898" w:rsidRPr="001E14B0" w14:paraId="4F1EF19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DFC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B71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556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656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0.00236</w:t>
            </w:r>
          </w:p>
        </w:tc>
      </w:tr>
      <w:tr w:rsidR="00305898" w:rsidRPr="001E14B0" w14:paraId="7FFE6C72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D06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ccs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CEE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2C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A12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0.02381</w:t>
            </w:r>
          </w:p>
        </w:tc>
      </w:tr>
      <w:tr w:rsidR="00305898" w:rsidRPr="001E14B0" w14:paraId="69B5E18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475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1DF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5CA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2BB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0.00522</w:t>
            </w:r>
          </w:p>
        </w:tc>
      </w:tr>
      <w:tr w:rsidR="00305898" w:rsidRPr="001E14B0" w14:paraId="3C9F997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6CD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F-</w:t>
            </w:r>
            <w:r w:rsidRPr="00A6492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H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115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263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973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15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D3D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0.02775</w:t>
            </w:r>
          </w:p>
        </w:tc>
      </w:tr>
      <w:tr w:rsidR="00305898" w:rsidRPr="001E14B0" w14:paraId="27C2205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A3E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B2C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532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534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0.01153</w:t>
            </w:r>
          </w:p>
        </w:tc>
      </w:tr>
      <w:tr w:rsidR="00305898" w:rsidRPr="001E14B0" w14:paraId="5425D5A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770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538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418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DB2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0.02431</w:t>
            </w:r>
          </w:p>
        </w:tc>
      </w:tr>
      <w:tr w:rsidR="00305898" w:rsidRPr="001E14B0" w14:paraId="6979223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BAD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J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B88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A2E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4B6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0.01048</w:t>
            </w:r>
          </w:p>
        </w:tc>
      </w:tr>
      <w:tr w:rsidR="00305898" w:rsidRPr="001E14B0" w14:paraId="1F03559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340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07B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195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924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0.00498</w:t>
            </w:r>
          </w:p>
        </w:tc>
      </w:tr>
      <w:tr w:rsidR="00305898" w:rsidRPr="001E14B0" w14:paraId="1280E88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F9E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561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2A5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3D7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0.01173</w:t>
            </w:r>
          </w:p>
        </w:tc>
      </w:tr>
      <w:tr w:rsidR="00305898" w:rsidRPr="001E14B0" w14:paraId="31B51EF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5FC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N-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7CF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70A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E87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0.00959</w:t>
            </w:r>
          </w:p>
        </w:tc>
      </w:tr>
      <w:tr w:rsidR="00305898" w:rsidRPr="001E14B0" w14:paraId="6B1601D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344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J-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C73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001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4E6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0.01003</w:t>
            </w:r>
          </w:p>
        </w:tc>
      </w:tr>
      <w:tr w:rsidR="00305898" w:rsidRPr="001E14B0" w14:paraId="16796E6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4E7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67420D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A9F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F2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D6F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0.00423</w:t>
            </w:r>
          </w:p>
        </w:tc>
      </w:tr>
      <w:tr w:rsidR="00305898" w:rsidRPr="001E14B0" w14:paraId="408F7A7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AFB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T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106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6B3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C37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0.00952</w:t>
            </w:r>
          </w:p>
        </w:tc>
      </w:tr>
      <w:tr w:rsidR="00305898" w:rsidRPr="001E14B0" w14:paraId="6501C92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A64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E-</w:t>
            </w:r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FDF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5A8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9B3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0.01038</w:t>
            </w:r>
          </w:p>
        </w:tc>
      </w:tr>
      <w:tr w:rsidR="00305898" w:rsidRPr="001E14B0" w14:paraId="505D7A4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681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A6492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07C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231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ADC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0.01069</w:t>
            </w:r>
          </w:p>
        </w:tc>
      </w:tr>
      <w:tr w:rsidR="00305898" w:rsidRPr="001E14B0" w14:paraId="0EE55F2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6DC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Q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346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F7D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B0F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0.01485</w:t>
            </w:r>
          </w:p>
        </w:tc>
      </w:tr>
      <w:tr w:rsidR="00305898" w:rsidRPr="001E14B0" w14:paraId="13C4C83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2A5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M-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172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C0B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513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0.00933</w:t>
            </w:r>
          </w:p>
        </w:tc>
      </w:tr>
      <w:tr w:rsidR="00305898" w:rsidRPr="001E14B0" w14:paraId="61FA8D8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8FC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Z-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1FD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0EE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189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0.00458</w:t>
            </w:r>
          </w:p>
        </w:tc>
      </w:tr>
      <w:tr w:rsidR="00305898" w:rsidRPr="001E14B0" w14:paraId="3A585E7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8B9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rbc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181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FED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F33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0.00285</w:t>
            </w:r>
          </w:p>
        </w:tc>
      </w:tr>
      <w:tr w:rsidR="00305898" w:rsidRPr="001E14B0" w14:paraId="2FD71C1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36B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20-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5CB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199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8D0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0.00873</w:t>
            </w:r>
          </w:p>
        </w:tc>
      </w:tr>
      <w:tr w:rsidR="00305898" w:rsidRPr="001E14B0" w14:paraId="67987AD9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49F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23-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57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9F9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577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0.00909</w:t>
            </w:r>
          </w:p>
        </w:tc>
      </w:tr>
      <w:tr w:rsidR="00305898" w:rsidRPr="001E14B0" w14:paraId="2205E3C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B20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32-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45D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B1F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B29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0.01483</w:t>
            </w:r>
          </w:p>
        </w:tc>
      </w:tr>
      <w:tr w:rsidR="00305898" w:rsidRPr="001E14B0" w14:paraId="70AC194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888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33-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8BD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315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E82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27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28F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0.03834</w:t>
            </w:r>
          </w:p>
        </w:tc>
      </w:tr>
      <w:tr w:rsidR="00305898" w:rsidRPr="001E14B0" w14:paraId="7C232669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275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36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01D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590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8B4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0.01575</w:t>
            </w:r>
          </w:p>
        </w:tc>
      </w:tr>
      <w:tr w:rsidR="00305898" w:rsidRPr="001E14B0" w14:paraId="73D8336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764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11-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ECB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E70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CAD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0.00962</w:t>
            </w:r>
          </w:p>
        </w:tc>
      </w:tr>
      <w:tr w:rsidR="00305898" w:rsidRPr="001E14B0" w14:paraId="6305BC4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EC1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12-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DBD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846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070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0.00537</w:t>
            </w:r>
          </w:p>
        </w:tc>
      </w:tr>
      <w:tr w:rsidR="00305898" w:rsidRPr="001E14B0" w14:paraId="2AB533D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E6DA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18-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2B1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C86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EAD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0.01043</w:t>
            </w:r>
          </w:p>
        </w:tc>
      </w:tr>
      <w:tr w:rsidR="00305898" w:rsidRPr="001E14B0" w14:paraId="5C4C7A3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857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154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25B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587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0.00891</w:t>
            </w:r>
          </w:p>
        </w:tc>
      </w:tr>
      <w:tr w:rsidR="00305898" w:rsidRPr="001E14B0" w14:paraId="30861F7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5CA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3F7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E5A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C41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0.01619</w:t>
            </w:r>
          </w:p>
        </w:tc>
      </w:tr>
      <w:tr w:rsidR="00305898" w:rsidRPr="001E14B0" w14:paraId="6EF4D5C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FCF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4-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618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458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F83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0.00383</w:t>
            </w:r>
          </w:p>
        </w:tc>
      </w:tr>
      <w:tr w:rsidR="00305898" w:rsidRPr="001E14B0" w14:paraId="08130C9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386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8-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F22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874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A6F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42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9DC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0.02501</w:t>
            </w:r>
          </w:p>
        </w:tc>
      </w:tr>
      <w:tr w:rsidR="00305898" w:rsidRPr="001E14B0" w14:paraId="0559D4E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EDE0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9A7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BD3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D09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0.00804</w:t>
            </w:r>
          </w:p>
        </w:tc>
      </w:tr>
      <w:tr w:rsidR="00305898" w:rsidRPr="001E14B0" w14:paraId="59BEECF8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3D3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5F2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8F7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9D1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0.01036</w:t>
            </w:r>
          </w:p>
        </w:tc>
      </w:tr>
      <w:tr w:rsidR="00305898" w:rsidRPr="001E14B0" w14:paraId="2500F076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C4B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Z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08A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F7B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098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0.01481</w:t>
            </w:r>
          </w:p>
        </w:tc>
      </w:tr>
      <w:tr w:rsidR="00305898" w:rsidRPr="001E14B0" w14:paraId="2D3069D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9AB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S-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FD2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901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BFB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47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EE0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0.02795</w:t>
            </w:r>
          </w:p>
        </w:tc>
      </w:tr>
      <w:tr w:rsidR="00305898" w:rsidRPr="001E14B0" w14:paraId="4B7C7EE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55F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H-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E42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FE0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972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0.01421</w:t>
            </w:r>
          </w:p>
        </w:tc>
      </w:tr>
      <w:tr w:rsidR="00305898" w:rsidRPr="001E14B0" w14:paraId="48E7426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C99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rbc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959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21A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7D1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0.00929</w:t>
            </w:r>
          </w:p>
        </w:tc>
      </w:tr>
      <w:tr w:rsidR="00305898" w:rsidRPr="001E14B0" w14:paraId="1785E6D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7D0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6F0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63F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ECD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0.0102</w:t>
            </w:r>
          </w:p>
        </w:tc>
      </w:tr>
      <w:tr w:rsidR="00305898" w:rsidRPr="001E14B0" w14:paraId="60F452A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9D6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431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1FF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494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0.0226</w:t>
            </w:r>
          </w:p>
        </w:tc>
      </w:tr>
      <w:tr w:rsidR="00305898" w:rsidRPr="001E14B0" w14:paraId="47EC7D0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C86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T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FB4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715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210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0.01608</w:t>
            </w:r>
          </w:p>
        </w:tc>
      </w:tr>
      <w:tr w:rsidR="00305898" w:rsidRPr="001E14B0" w14:paraId="34E13D9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8F2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P-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J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8C5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A02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79E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0.02254</w:t>
            </w:r>
          </w:p>
        </w:tc>
      </w:tr>
      <w:tr w:rsidR="00305898" w:rsidRPr="001E14B0" w14:paraId="00258C5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57B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Q-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acc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F87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108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D07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0.01284</w:t>
            </w:r>
          </w:p>
        </w:tc>
      </w:tr>
      <w:tr w:rsidR="00305898" w:rsidRPr="001E14B0" w14:paraId="130E501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01E0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R-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D14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966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4F1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0.01645</w:t>
            </w:r>
          </w:p>
        </w:tc>
      </w:tr>
      <w:tr w:rsidR="00305898" w:rsidRPr="001E14B0" w14:paraId="3E1A2618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411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R-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2AA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1DB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AF2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0.01868</w:t>
            </w:r>
          </w:p>
        </w:tc>
      </w:tr>
      <w:tr w:rsidR="00305898" w:rsidRPr="001E14B0" w14:paraId="62C36AE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2AE8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IGS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 xml:space="preserve"> trn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R-</w:t>
            </w:r>
            <w:r w:rsidRPr="00217CA6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C4F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921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45B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51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ABC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0.04648</w:t>
            </w:r>
          </w:p>
        </w:tc>
      </w:tr>
      <w:tr w:rsidR="00305898" w:rsidRPr="001E14B0" w14:paraId="6DE699E7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154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S-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psb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037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B3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520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0.00895</w:t>
            </w:r>
          </w:p>
        </w:tc>
      </w:tr>
      <w:tr w:rsidR="00305898" w:rsidRPr="001E14B0" w14:paraId="7C27F75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182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S-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2C9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8A7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141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0.00702</w:t>
            </w:r>
          </w:p>
        </w:tc>
      </w:tr>
      <w:tr w:rsidR="00305898" w:rsidRPr="001E14B0" w14:paraId="01375DA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CDC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T-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41A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63A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028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0.01098</w:t>
            </w:r>
          </w:p>
        </w:tc>
      </w:tr>
      <w:tr w:rsidR="00305898" w:rsidRPr="001E14B0" w14:paraId="0E10D5E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292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T-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D58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7F1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C0D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0.00846</w:t>
            </w:r>
          </w:p>
        </w:tc>
      </w:tr>
      <w:tr w:rsidR="00305898" w:rsidRPr="001E14B0" w14:paraId="3663AC7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A1F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16</w:t>
            </w:r>
            <w:r w:rsidRPr="000F09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F49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34B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7E5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0.00965</w:t>
            </w:r>
          </w:p>
        </w:tc>
      </w:tr>
      <w:tr w:rsidR="00305898" w:rsidRPr="001E14B0" w14:paraId="7DE63765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00B1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rpo</w:t>
            </w:r>
            <w:r w:rsidRPr="000F09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-rps</w:t>
            </w:r>
            <w:r w:rsidRPr="000F09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5281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EE4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550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0.00891</w:t>
            </w:r>
          </w:p>
        </w:tc>
      </w:tr>
      <w:tr w:rsidR="00305898" w:rsidRPr="001E14B0" w14:paraId="609A8C23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2AE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IGS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V-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D56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EF8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A63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0.00614</w:t>
            </w:r>
          </w:p>
        </w:tc>
      </w:tr>
      <w:tr w:rsidR="00305898" w:rsidRPr="001E14B0" w14:paraId="59F408F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FEF9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Y-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4B4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E52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7E8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0.01566</w:t>
            </w:r>
          </w:p>
        </w:tc>
      </w:tr>
      <w:tr w:rsidR="00305898" w:rsidRPr="001E14B0" w14:paraId="719ACF4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D85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rps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09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439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160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0.01458</w:t>
            </w:r>
          </w:p>
        </w:tc>
      </w:tr>
      <w:tr w:rsidR="00305898" w:rsidRPr="001E14B0" w14:paraId="4DD59F7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738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2-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982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B3B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1E4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0.00456</w:t>
            </w:r>
          </w:p>
        </w:tc>
      </w:tr>
      <w:tr w:rsidR="00305898" w:rsidRPr="001E14B0" w14:paraId="49FAC4A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0E6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psa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DA3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446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D84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0.00969</w:t>
            </w:r>
          </w:p>
        </w:tc>
      </w:tr>
      <w:tr w:rsidR="00305898" w:rsidRPr="001E14B0" w14:paraId="47F1673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2E1B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IGS 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4-</w:t>
            </w:r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cem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7E9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B32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D2A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0.00962</w:t>
            </w:r>
          </w:p>
        </w:tc>
      </w:tr>
      <w:tr w:rsidR="00305898" w:rsidRPr="001E14B0" w14:paraId="3523B13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9FE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intron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F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F7E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2FB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ED3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0.00485</w:t>
            </w:r>
          </w:p>
        </w:tc>
      </w:tr>
      <w:tr w:rsidR="00305898" w:rsidRPr="001E14B0" w14:paraId="2432550F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9C4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217CA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clp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E45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3B3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9E9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0.01071</w:t>
            </w:r>
          </w:p>
        </w:tc>
      </w:tr>
      <w:tr w:rsidR="00305898" w:rsidRPr="001E14B0" w14:paraId="1FE39380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F57E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intron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C2D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39FA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E21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0.01315</w:t>
            </w:r>
          </w:p>
        </w:tc>
      </w:tr>
      <w:tr w:rsidR="00305898" w:rsidRPr="001E14B0" w14:paraId="71D9A62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497F" w14:textId="77777777" w:rsidR="00305898" w:rsidRPr="00D80144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ndh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8F9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507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09D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0.00663</w:t>
            </w:r>
          </w:p>
        </w:tc>
      </w:tr>
      <w:tr w:rsidR="00305898" w:rsidRPr="001E14B0" w14:paraId="5B6DBB6E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AAE3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B16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048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4F3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0.00823</w:t>
            </w:r>
          </w:p>
        </w:tc>
      </w:tr>
      <w:tr w:rsidR="00305898" w:rsidRPr="001E14B0" w14:paraId="35C5524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4062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pet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A5C7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834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3FA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0.00479</w:t>
            </w:r>
          </w:p>
        </w:tc>
      </w:tr>
      <w:tr w:rsidR="00305898" w:rsidRPr="001E14B0" w14:paraId="4E59588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C74F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072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3AE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CB0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0.0077</w:t>
            </w:r>
          </w:p>
        </w:tc>
      </w:tr>
      <w:tr w:rsidR="00305898" w:rsidRPr="001E14B0" w14:paraId="5C91E2B9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36F6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5CF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967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991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0.00418</w:t>
            </w:r>
          </w:p>
        </w:tc>
      </w:tr>
      <w:tr w:rsidR="00305898" w:rsidRPr="001E14B0" w14:paraId="3BCC4D9A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B057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rpo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C1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F15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7A7D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C5D4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0.00561</w:t>
            </w:r>
          </w:p>
        </w:tc>
      </w:tr>
      <w:tr w:rsidR="00305898" w:rsidRPr="001E14B0" w14:paraId="14F8D89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E2E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056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A36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7AFB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0.00083</w:t>
            </w:r>
          </w:p>
        </w:tc>
      </w:tr>
      <w:tr w:rsidR="00305898" w:rsidRPr="001E14B0" w14:paraId="7678D419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A1F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D9D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02E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D35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0.00695</w:t>
            </w:r>
          </w:p>
        </w:tc>
      </w:tr>
      <w:tr w:rsidR="00305898" w:rsidRPr="001E14B0" w14:paraId="2D54C084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AA1D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C4B8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AAC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39C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0.00595</w:t>
            </w:r>
          </w:p>
        </w:tc>
      </w:tr>
      <w:tr w:rsidR="00305898" w:rsidRPr="001E14B0" w14:paraId="776D8D61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6265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intron </w:t>
            </w: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V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796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836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3E2F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0.00115</w:t>
            </w:r>
          </w:p>
        </w:tc>
      </w:tr>
      <w:tr w:rsidR="00305898" w:rsidRPr="001E14B0" w14:paraId="7EE5282B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A944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intron1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6640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935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7592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0.00569</w:t>
            </w:r>
          </w:p>
        </w:tc>
      </w:tr>
      <w:tr w:rsidR="00305898" w:rsidRPr="001E14B0" w14:paraId="25BEF3DC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FA6C" w14:textId="77777777" w:rsidR="00305898" w:rsidRPr="001E14B0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ntron2 </w:t>
            </w:r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ycf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E45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A989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E06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0.00481</w:t>
            </w:r>
          </w:p>
        </w:tc>
      </w:tr>
      <w:tr w:rsidR="00305898" w:rsidRPr="001E14B0" w14:paraId="2DDD629D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F3BF" w14:textId="77777777" w:rsidR="00305898" w:rsidRPr="00D80144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C26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9EF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4B3E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0.00244</w:t>
            </w:r>
          </w:p>
        </w:tc>
      </w:tr>
      <w:tr w:rsidR="00305898" w:rsidRPr="001E14B0" w14:paraId="3A8660C8" w14:textId="77777777" w:rsidTr="00EE3606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CF9C1" w14:textId="77777777" w:rsidR="00305898" w:rsidRPr="00D80144" w:rsidRDefault="00305898" w:rsidP="00EE3606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 w:rsidRPr="00D80144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trn</w:t>
            </w:r>
            <w:r w:rsidRPr="000F091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616FC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CB263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46F16" w14:textId="77777777" w:rsidR="00305898" w:rsidRPr="001E14B0" w:rsidRDefault="00305898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14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0.01071</w:t>
            </w:r>
          </w:p>
        </w:tc>
      </w:tr>
    </w:tbl>
    <w:p w14:paraId="503B9E90" w14:textId="77777777" w:rsidR="00305898" w:rsidRPr="001E14B0" w:rsidRDefault="00305898" w:rsidP="00305898">
      <w:pPr>
        <w:rPr>
          <w:rFonts w:ascii="Times New Roman" w:hAnsi="Times New Roman" w:cs="Times New Roman"/>
          <w:sz w:val="22"/>
        </w:rPr>
      </w:pPr>
      <w:r w:rsidRPr="001E14B0">
        <w:rPr>
          <w:rFonts w:ascii="Times New Roman" w:hAnsi="Times New Roman" w:cs="Times New Roman"/>
          <w:sz w:val="22"/>
        </w:rPr>
        <w:t xml:space="preserve">The bold font indicates </w:t>
      </w:r>
      <w:proofErr w:type="spellStart"/>
      <w:r w:rsidRPr="001E14B0">
        <w:rPr>
          <w:rFonts w:ascii="Times New Roman" w:hAnsi="Times New Roman" w:cs="Times New Roman"/>
          <w:sz w:val="22"/>
        </w:rPr>
        <w:t>regionss</w:t>
      </w:r>
      <w:proofErr w:type="spellEnd"/>
      <w:r w:rsidRPr="001E14B0">
        <w:rPr>
          <w:rFonts w:ascii="Times New Roman" w:hAnsi="Times New Roman" w:cs="Times New Roman"/>
          <w:sz w:val="22"/>
        </w:rPr>
        <w:t xml:space="preserve"> where Nucleotide diversity (Pi) is greater than 0.025.</w:t>
      </w:r>
    </w:p>
    <w:p w14:paraId="1A3EE636" w14:textId="77777777" w:rsidR="00305898" w:rsidRDefault="00305898" w:rsidP="00305898">
      <w:pPr>
        <w:rPr>
          <w:rFonts w:ascii="Times New Roman" w:hAnsi="Times New Roman" w:cs="Times New Roman"/>
          <w:sz w:val="22"/>
        </w:rPr>
      </w:pPr>
    </w:p>
    <w:p w14:paraId="04D9DF3E" w14:textId="6E1316CF" w:rsidR="00A579B9" w:rsidRDefault="00A579B9">
      <w:pPr>
        <w:widowControl/>
        <w:jc w:val="left"/>
      </w:pPr>
      <w:r>
        <w:br w:type="page"/>
      </w:r>
    </w:p>
    <w:p w14:paraId="758A3492" w14:textId="4CE70797" w:rsidR="00A579B9" w:rsidRPr="00A579B9" w:rsidRDefault="00A579B9" w:rsidP="00A579B9">
      <w:pPr>
        <w:pStyle w:val="1"/>
        <w:rPr>
          <w:rFonts w:ascii="Times New Roman" w:hAnsi="Times New Roman" w:cs="Times New Roman"/>
          <w:sz w:val="22"/>
          <w:szCs w:val="22"/>
        </w:rPr>
      </w:pPr>
      <w:bookmarkStart w:id="5" w:name="OLE_LINK1"/>
      <w:r w:rsidRPr="00A579B9">
        <w:rPr>
          <w:rFonts w:ascii="Times New Roman" w:hAnsi="Times New Roman" w:cs="Times New Roman"/>
          <w:sz w:val="22"/>
          <w:szCs w:val="22"/>
        </w:rPr>
        <w:lastRenderedPageBreak/>
        <w:t xml:space="preserve">Table S6 </w:t>
      </w:r>
      <w:r w:rsidRPr="00EC756B">
        <w:rPr>
          <w:rFonts w:ascii="Times New Roman" w:hAnsi="Times New Roman" w:cs="Times New Roman"/>
          <w:b w:val="0"/>
          <w:bCs w:val="0"/>
          <w:sz w:val="22"/>
          <w:szCs w:val="22"/>
        </w:rPr>
        <w:t>Divergence time estimates in millions of years (Ma) before for selected nodes.</w:t>
      </w:r>
    </w:p>
    <w:tbl>
      <w:tblPr>
        <w:tblW w:w="67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320"/>
        <w:gridCol w:w="1320"/>
        <w:gridCol w:w="1540"/>
        <w:gridCol w:w="1540"/>
      </w:tblGrid>
      <w:tr w:rsidR="00A579B9" w:rsidRPr="008B0D81" w14:paraId="12D842A1" w14:textId="77777777" w:rsidTr="00EE3606">
        <w:trPr>
          <w:trHeight w:val="28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FB0B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6" w:name="OLE_LINK2"/>
            <w:bookmarkStart w:id="7" w:name="OLE_LINK3"/>
            <w:bookmarkEnd w:id="5"/>
            <w:r w:rsidRPr="008B0D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Node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B10B5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Posterior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probability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BA6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B0D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age</w:t>
            </w:r>
          </w:p>
          <w:p w14:paraId="23471825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156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B0D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Minimum age</w:t>
            </w:r>
          </w:p>
          <w:p w14:paraId="42205268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43F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B0D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Maximum age</w:t>
            </w:r>
          </w:p>
          <w:p w14:paraId="246A0897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Ma)</w:t>
            </w:r>
          </w:p>
        </w:tc>
      </w:tr>
      <w:tr w:rsidR="00A579B9" w:rsidRPr="008B0D81" w14:paraId="2AF0E965" w14:textId="77777777" w:rsidTr="00EE3606">
        <w:trPr>
          <w:trHeight w:val="280"/>
        </w:trPr>
        <w:tc>
          <w:tcPr>
            <w:tcW w:w="10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D80CFB1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14:paraId="21AC6B6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EA2224A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5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D0A6E1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15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42E2FE9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</w:tr>
      <w:tr w:rsidR="00A579B9" w:rsidRPr="008B0D81" w14:paraId="51569AA3" w14:textId="77777777" w:rsidTr="00EE3606">
        <w:trPr>
          <w:trHeight w:val="280"/>
        </w:trPr>
        <w:tc>
          <w:tcPr>
            <w:tcW w:w="104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73682F5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  <w:tc>
          <w:tcPr>
            <w:tcW w:w="1320" w:type="dxa"/>
            <w:tcBorders>
              <w:top w:val="nil"/>
            </w:tcBorders>
          </w:tcPr>
          <w:p w14:paraId="014AE4D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13A056A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8.10</w:t>
            </w:r>
          </w:p>
        </w:tc>
        <w:tc>
          <w:tcPr>
            <w:tcW w:w="154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9EE904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</w:t>
            </w:r>
          </w:p>
        </w:tc>
        <w:tc>
          <w:tcPr>
            <w:tcW w:w="154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021877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9.87</w:t>
            </w:r>
          </w:p>
        </w:tc>
      </w:tr>
      <w:tr w:rsidR="00A579B9" w:rsidRPr="008B0D81" w14:paraId="49F9F0F7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02773C81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320" w:type="dxa"/>
          </w:tcPr>
          <w:p w14:paraId="3358D9C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2A8B5D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40.11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D54C934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8B7B079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</w:t>
            </w:r>
          </w:p>
        </w:tc>
      </w:tr>
      <w:tr w:rsidR="00A579B9" w:rsidRPr="008B0D81" w14:paraId="326499D3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149E19DC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</w:p>
        </w:tc>
        <w:tc>
          <w:tcPr>
            <w:tcW w:w="1320" w:type="dxa"/>
          </w:tcPr>
          <w:p w14:paraId="1052D681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4FBD493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C16F0B4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71D1968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</w:t>
            </w:r>
          </w:p>
        </w:tc>
      </w:tr>
      <w:tr w:rsidR="00A579B9" w:rsidRPr="008B0D81" w14:paraId="7EBD1D4B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586E14F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</w:tcPr>
          <w:p w14:paraId="1227DF84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EB687D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B87435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F2F257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</w:tr>
      <w:tr w:rsidR="00A579B9" w:rsidRPr="008B0D81" w14:paraId="05216179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3819C926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20" w:type="dxa"/>
          </w:tcPr>
          <w:p w14:paraId="504676D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3A4B081A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B82A509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.40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0E023113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</w:tr>
      <w:tr w:rsidR="00A579B9" w:rsidRPr="008B0D81" w14:paraId="7025F3AD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6CA521F1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20" w:type="dxa"/>
          </w:tcPr>
          <w:p w14:paraId="1614033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8CC9879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.22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C02099C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.75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5379397" w14:textId="77777777" w:rsidR="00A579B9" w:rsidRPr="008B0D81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.67</w:t>
            </w:r>
          </w:p>
        </w:tc>
      </w:tr>
      <w:tr w:rsidR="00A579B9" w:rsidRPr="008B0D81" w14:paraId="3628592E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7B021C5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20" w:type="dxa"/>
          </w:tcPr>
          <w:p w14:paraId="1B07515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2C82E9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.87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4AFB18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.25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33AE9C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.15</w:t>
            </w:r>
          </w:p>
        </w:tc>
      </w:tr>
      <w:tr w:rsidR="00A579B9" w:rsidRPr="008B0D81" w14:paraId="384AF7C8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44F20F5B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20" w:type="dxa"/>
          </w:tcPr>
          <w:p w14:paraId="1543E124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820D5B4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EB33A00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.08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CC4E32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.79</w:t>
            </w:r>
          </w:p>
        </w:tc>
      </w:tr>
      <w:tr w:rsidR="00A579B9" w:rsidRPr="008B0D81" w14:paraId="424483F6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2F10785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20" w:type="dxa"/>
          </w:tcPr>
          <w:p w14:paraId="25E67748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57AC36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1A7DDE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3FF8AE53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.23</w:t>
            </w:r>
          </w:p>
        </w:tc>
      </w:tr>
      <w:tr w:rsidR="00A579B9" w:rsidRPr="008B0D81" w14:paraId="2EC3B050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59875E1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20" w:type="dxa"/>
          </w:tcPr>
          <w:p w14:paraId="39317D8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3AA8C64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7CC959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E94D531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</w:tr>
      <w:tr w:rsidR="00A579B9" w:rsidRPr="008B0D81" w14:paraId="2FC51A55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244FBC1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20" w:type="dxa"/>
          </w:tcPr>
          <w:p w14:paraId="21F0703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200DB2F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89878E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1C637D28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6.99</w:t>
            </w:r>
          </w:p>
        </w:tc>
      </w:tr>
      <w:tr w:rsidR="00A579B9" w:rsidRPr="008B0D81" w14:paraId="485949CB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37900E90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20" w:type="dxa"/>
          </w:tcPr>
          <w:p w14:paraId="2C8B826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F1780D0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.29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3B59703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.51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86F13D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</w:t>
            </w:r>
          </w:p>
        </w:tc>
      </w:tr>
      <w:tr w:rsidR="00A579B9" w:rsidRPr="008B0D81" w14:paraId="78F7DE89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2470C20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20" w:type="dxa"/>
          </w:tcPr>
          <w:p w14:paraId="14D0FCE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3083331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344CA96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.08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C0C251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.53</w:t>
            </w:r>
          </w:p>
        </w:tc>
      </w:tr>
      <w:tr w:rsidR="00A579B9" w:rsidRPr="008B0D81" w14:paraId="6269FE3B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58211F4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</w:tcPr>
          <w:p w14:paraId="09BA148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42B347A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.68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2D1AB9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.62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0B171D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4.96</w:t>
            </w:r>
          </w:p>
        </w:tc>
      </w:tr>
      <w:tr w:rsidR="00A579B9" w:rsidRPr="008B0D81" w14:paraId="22E8BD25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174AFA4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20" w:type="dxa"/>
          </w:tcPr>
          <w:p w14:paraId="327004E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E79EC7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6714813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2E6FF9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6.76</w:t>
            </w:r>
          </w:p>
        </w:tc>
      </w:tr>
      <w:tr w:rsidR="00A579B9" w:rsidRPr="008B0D81" w14:paraId="56FC1A38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55ACF434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20" w:type="dxa"/>
          </w:tcPr>
          <w:p w14:paraId="67215ED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63FF97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7.05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F51BC71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DB72B11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</w:t>
            </w:r>
          </w:p>
        </w:tc>
      </w:tr>
      <w:tr w:rsidR="00A579B9" w:rsidRPr="008B0D81" w14:paraId="37CD9B3D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2086B78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20" w:type="dxa"/>
          </w:tcPr>
          <w:p w14:paraId="6B3B801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4AD1E0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6.89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067187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.32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E22601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</w:t>
            </w:r>
          </w:p>
        </w:tc>
      </w:tr>
      <w:tr w:rsidR="00A579B9" w:rsidRPr="008B0D81" w14:paraId="5D8C21E8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65C94C3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20" w:type="dxa"/>
          </w:tcPr>
          <w:p w14:paraId="767F0BF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2FADEF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5.44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D489AA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1561A1E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</w:tr>
      <w:tr w:rsidR="00A579B9" w:rsidRPr="008B0D81" w14:paraId="28265C8D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63FDB41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20" w:type="dxa"/>
          </w:tcPr>
          <w:p w14:paraId="16F1FAD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C31F8C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14.51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0422CEBB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.92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66191E2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</w:tr>
      <w:tr w:rsidR="00A579B9" w:rsidRPr="008B0D81" w14:paraId="6DB7A27B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62B951B5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20" w:type="dxa"/>
          </w:tcPr>
          <w:p w14:paraId="7A80675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2B096599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8.86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28B7520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B191E98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</w:t>
            </w:r>
          </w:p>
        </w:tc>
      </w:tr>
      <w:tr w:rsidR="00A579B9" w:rsidRPr="008B0D81" w14:paraId="16F1213F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38E12CC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20" w:type="dxa"/>
          </w:tcPr>
          <w:p w14:paraId="31800EA3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8BE411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15.20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5D483F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.87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4D8A9A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A579B9" w:rsidRPr="008B0D81" w14:paraId="732E070D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3B951C7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20" w:type="dxa"/>
          </w:tcPr>
          <w:p w14:paraId="6272E6D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D0F84F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076E2D3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.47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8CA47B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</w:t>
            </w:r>
          </w:p>
        </w:tc>
      </w:tr>
      <w:tr w:rsidR="00A579B9" w:rsidRPr="008B0D81" w14:paraId="59883B55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47D17A2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20" w:type="dxa"/>
          </w:tcPr>
          <w:p w14:paraId="4A49054F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E5D964A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175B98FC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.53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3008B804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8.58</w:t>
            </w:r>
          </w:p>
        </w:tc>
      </w:tr>
      <w:tr w:rsidR="00A579B9" w:rsidRPr="008B0D81" w14:paraId="210271AC" w14:textId="77777777" w:rsidTr="00EE3606">
        <w:trPr>
          <w:trHeight w:val="280"/>
        </w:trPr>
        <w:tc>
          <w:tcPr>
            <w:tcW w:w="1040" w:type="dxa"/>
            <w:shd w:val="clear" w:color="auto" w:fill="auto"/>
            <w:noWrap/>
            <w:vAlign w:val="bottom"/>
          </w:tcPr>
          <w:p w14:paraId="5A590977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</w:tcPr>
          <w:p w14:paraId="24CCEF0D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4FB90E0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.78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1F1C256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.97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2B9125E" w14:textId="77777777" w:rsidR="00A579B9" w:rsidRDefault="00A579B9" w:rsidP="00EE3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3.57</w:t>
            </w:r>
          </w:p>
        </w:tc>
      </w:tr>
      <w:bookmarkEnd w:id="6"/>
      <w:bookmarkEnd w:id="7"/>
    </w:tbl>
    <w:p w14:paraId="6D5EF41D" w14:textId="77777777" w:rsidR="00172B2A" w:rsidRPr="00B03F05" w:rsidRDefault="00172B2A">
      <w:pPr>
        <w:rPr>
          <w:rFonts w:ascii="Times New Roman" w:hAnsi="Times New Roman" w:cs="Times New Roman"/>
          <w:sz w:val="22"/>
        </w:rPr>
      </w:pPr>
    </w:p>
    <w:sectPr w:rsidR="00172B2A" w:rsidRPr="00B03F05" w:rsidSect="004C2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8F096" w14:textId="77777777" w:rsidR="000D5B11" w:rsidRDefault="000D5B11" w:rsidP="00BB1C27">
      <w:r>
        <w:separator/>
      </w:r>
    </w:p>
  </w:endnote>
  <w:endnote w:type="continuationSeparator" w:id="0">
    <w:p w14:paraId="162F973F" w14:textId="77777777" w:rsidR="000D5B11" w:rsidRDefault="000D5B11" w:rsidP="00BB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URWPalladioL-Bold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DEB73" w14:textId="77777777" w:rsidR="000D5B11" w:rsidRDefault="000D5B11" w:rsidP="00BB1C27">
      <w:r>
        <w:separator/>
      </w:r>
    </w:p>
  </w:footnote>
  <w:footnote w:type="continuationSeparator" w:id="0">
    <w:p w14:paraId="639925B6" w14:textId="77777777" w:rsidR="000D5B11" w:rsidRDefault="000D5B11" w:rsidP="00BB1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99C"/>
    <w:rsid w:val="00054454"/>
    <w:rsid w:val="000D5B11"/>
    <w:rsid w:val="00172B2A"/>
    <w:rsid w:val="002F23B9"/>
    <w:rsid w:val="00305898"/>
    <w:rsid w:val="004C0C45"/>
    <w:rsid w:val="004C2DE6"/>
    <w:rsid w:val="0060199C"/>
    <w:rsid w:val="00921DAC"/>
    <w:rsid w:val="00A579B9"/>
    <w:rsid w:val="00B03F05"/>
    <w:rsid w:val="00B915EB"/>
    <w:rsid w:val="00BB1C27"/>
    <w:rsid w:val="00C72562"/>
    <w:rsid w:val="00E27240"/>
    <w:rsid w:val="00E81309"/>
    <w:rsid w:val="00E869F8"/>
    <w:rsid w:val="00EC756B"/>
    <w:rsid w:val="00EE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6A830"/>
  <w15:chartTrackingRefBased/>
  <w15:docId w15:val="{C120046F-F6A9-417D-B991-CC65B1B58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2B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058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2B2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058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305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8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898"/>
    <w:rPr>
      <w:sz w:val="18"/>
      <w:szCs w:val="18"/>
    </w:rPr>
  </w:style>
  <w:style w:type="character" w:customStyle="1" w:styleId="fontstyle01">
    <w:name w:val="fontstyle01"/>
    <w:basedOn w:val="a0"/>
    <w:rsid w:val="00305898"/>
    <w:rPr>
      <w:rFonts w:ascii="URWPalladioL-Bold" w:hAnsi="URWPalladioL-Bold" w:hint="default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5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9</Pages>
  <Words>1347</Words>
  <Characters>7684</Characters>
  <Application>Microsoft Office Word</Application>
  <DocSecurity>0</DocSecurity>
  <Lines>64</Lines>
  <Paragraphs>18</Paragraphs>
  <ScaleCrop>false</ScaleCrop>
  <Company/>
  <LinksUpToDate>false</LinksUpToDate>
  <CharactersWithSpaces>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maoqin xia</dc:creator>
  <cp:keywords/>
  <dc:description/>
  <cp:lastModifiedBy>maoqin xia</cp:lastModifiedBy>
  <cp:revision>12</cp:revision>
  <dcterms:created xsi:type="dcterms:W3CDTF">2019-08-01T12:53:00Z</dcterms:created>
  <dcterms:modified xsi:type="dcterms:W3CDTF">2019-08-16T03:11:00Z</dcterms:modified>
</cp:coreProperties>
</file>